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0" w:rsidRPr="00671DBB" w:rsidRDefault="00FC1EAD" w:rsidP="00C12470">
      <w:pPr>
        <w:jc w:val="center"/>
      </w:pPr>
      <w:r>
        <w:rPr>
          <w:noProof/>
        </w:rPr>
        <w:drawing>
          <wp:inline distT="0" distB="0" distL="0" distR="0" wp14:anchorId="35847687" wp14:editId="35C3F714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0" w:rsidRPr="00671DBB" w:rsidRDefault="00C12470" w:rsidP="00C12470"/>
    <w:p w:rsidR="00C12470" w:rsidRPr="00F006FE" w:rsidRDefault="00C12470" w:rsidP="00C12470">
      <w:pPr>
        <w:jc w:val="center"/>
        <w:rPr>
          <w:b/>
          <w:i/>
          <w:sz w:val="32"/>
          <w:szCs w:val="32"/>
        </w:rPr>
      </w:pPr>
      <w:r w:rsidRPr="00F006FE">
        <w:rPr>
          <w:b/>
          <w:i/>
          <w:sz w:val="32"/>
          <w:szCs w:val="32"/>
        </w:rPr>
        <w:t>Администрация</w:t>
      </w:r>
    </w:p>
    <w:p w:rsidR="00C12470" w:rsidRPr="00F006FE" w:rsidRDefault="00C12470" w:rsidP="00C12470">
      <w:pPr>
        <w:jc w:val="center"/>
        <w:rPr>
          <w:b/>
          <w:i/>
          <w:sz w:val="32"/>
          <w:szCs w:val="32"/>
        </w:rPr>
      </w:pPr>
      <w:r w:rsidRPr="00F006FE">
        <w:rPr>
          <w:b/>
          <w:i/>
          <w:sz w:val="32"/>
          <w:szCs w:val="32"/>
        </w:rPr>
        <w:t>Северо-Курильского городского округа</w:t>
      </w:r>
    </w:p>
    <w:p w:rsidR="00C12470" w:rsidRPr="002F7BCF" w:rsidRDefault="00C12470" w:rsidP="00C12470">
      <w:pPr>
        <w:jc w:val="center"/>
        <w:rPr>
          <w:b/>
        </w:rPr>
      </w:pPr>
    </w:p>
    <w:p w:rsidR="00C12470" w:rsidRPr="0072309C" w:rsidRDefault="00C12470" w:rsidP="00C12470">
      <w:pPr>
        <w:jc w:val="center"/>
        <w:rPr>
          <w:b/>
          <w:sz w:val="36"/>
          <w:szCs w:val="36"/>
        </w:rPr>
      </w:pPr>
      <w:proofErr w:type="gramStart"/>
      <w:r w:rsidRPr="0072309C">
        <w:rPr>
          <w:b/>
          <w:sz w:val="36"/>
          <w:szCs w:val="36"/>
        </w:rPr>
        <w:t>П</w:t>
      </w:r>
      <w:proofErr w:type="gramEnd"/>
      <w:r w:rsidRPr="0072309C">
        <w:rPr>
          <w:b/>
          <w:sz w:val="36"/>
          <w:szCs w:val="36"/>
        </w:rPr>
        <w:t xml:space="preserve"> О С Т А Н О В Л Е Н И Е</w:t>
      </w:r>
    </w:p>
    <w:p w:rsidR="00C12470" w:rsidRDefault="00C12470" w:rsidP="00C12470">
      <w:pPr>
        <w:rPr>
          <w:sz w:val="16"/>
          <w:szCs w:val="16"/>
        </w:rPr>
      </w:pPr>
    </w:p>
    <w:p w:rsidR="00C12470" w:rsidRPr="00CC40F4" w:rsidRDefault="00C12470" w:rsidP="00C12470">
      <w:r w:rsidRPr="00CC40F4">
        <w:t xml:space="preserve">от </w:t>
      </w:r>
      <w:r w:rsidR="00CC3E57" w:rsidRPr="00CC40F4">
        <w:t>«</w:t>
      </w:r>
      <w:r w:rsidR="00417246">
        <w:t>31</w:t>
      </w:r>
      <w:r w:rsidR="00B523D0" w:rsidRPr="00CC40F4">
        <w:t>»</w:t>
      </w:r>
      <w:r w:rsidR="00B32451" w:rsidRPr="00CC40F4">
        <w:t xml:space="preserve"> </w:t>
      </w:r>
      <w:r w:rsidR="003D0047">
        <w:t>октя</w:t>
      </w:r>
      <w:r w:rsidR="00CB1C63">
        <w:t>бря</w:t>
      </w:r>
      <w:r w:rsidR="00B32451" w:rsidRPr="00CC40F4">
        <w:t xml:space="preserve"> </w:t>
      </w:r>
      <w:r w:rsidR="00B523D0" w:rsidRPr="00CC40F4">
        <w:t>20</w:t>
      </w:r>
      <w:r w:rsidR="004C20AB">
        <w:t>2</w:t>
      </w:r>
      <w:r w:rsidR="003D0047">
        <w:t>4</w:t>
      </w:r>
      <w:r w:rsidR="00B523D0" w:rsidRPr="00CC40F4">
        <w:t xml:space="preserve"> г.</w:t>
      </w:r>
      <w:r w:rsidR="001C093A" w:rsidRPr="00CC40F4">
        <w:tab/>
      </w:r>
      <w:r w:rsidR="001C093A" w:rsidRPr="00CC40F4">
        <w:tab/>
      </w:r>
      <w:r w:rsidR="00445AA0">
        <w:tab/>
      </w:r>
      <w:r w:rsidR="00445AA0">
        <w:tab/>
      </w:r>
      <w:r w:rsidR="00445AA0">
        <w:tab/>
      </w:r>
      <w:r w:rsidR="00445AA0">
        <w:tab/>
      </w:r>
      <w:r w:rsidR="00445AA0">
        <w:tab/>
      </w:r>
      <w:r w:rsidR="00445AA0">
        <w:tab/>
      </w:r>
      <w:r w:rsidR="00445AA0">
        <w:tab/>
      </w:r>
      <w:r w:rsidR="0057560F">
        <w:t>№</w:t>
      </w:r>
      <w:r w:rsidR="00FD3DE7">
        <w:t xml:space="preserve"> </w:t>
      </w:r>
      <w:r w:rsidR="00417246">
        <w:t>399</w:t>
      </w:r>
    </w:p>
    <w:p w:rsidR="00C12470" w:rsidRPr="00300EAB" w:rsidRDefault="00B81E46" w:rsidP="00C124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C12470" w:rsidRPr="00300EAB">
        <w:rPr>
          <w:sz w:val="20"/>
          <w:szCs w:val="20"/>
        </w:rPr>
        <w:t>Северо-Курильск</w:t>
      </w:r>
    </w:p>
    <w:p w:rsidR="00C12470" w:rsidRDefault="00C12470" w:rsidP="00C12470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D0047" w:rsidTr="003D0047">
        <w:tc>
          <w:tcPr>
            <w:tcW w:w="9570" w:type="dxa"/>
          </w:tcPr>
          <w:p w:rsidR="003D0047" w:rsidRPr="003D0047" w:rsidRDefault="003D0047" w:rsidP="00C12470">
            <w:pPr>
              <w:jc w:val="center"/>
              <w:rPr>
                <w:b/>
              </w:rPr>
            </w:pPr>
            <w:r w:rsidRPr="003D0047">
              <w:rPr>
                <w:b/>
              </w:rPr>
              <w:t xml:space="preserve">О внесении изменений в муниципальную программу Северо-Курильского городского округа «Развитие сельского хозяйства </w:t>
            </w:r>
            <w:proofErr w:type="gramStart"/>
            <w:r w:rsidRPr="003D0047">
              <w:rPr>
                <w:b/>
              </w:rPr>
              <w:t>в</w:t>
            </w:r>
            <w:proofErr w:type="gramEnd"/>
            <w:r w:rsidRPr="003D0047">
              <w:rPr>
                <w:b/>
              </w:rPr>
              <w:t xml:space="preserve"> </w:t>
            </w:r>
            <w:proofErr w:type="gramStart"/>
            <w:r w:rsidRPr="003D0047">
              <w:rPr>
                <w:b/>
              </w:rPr>
              <w:t>Северо-Курильском</w:t>
            </w:r>
            <w:proofErr w:type="gramEnd"/>
            <w:r w:rsidRPr="003D0047">
              <w:rPr>
                <w:b/>
              </w:rPr>
              <w:t xml:space="preserve"> городском округе», утвержденную постановлением администрации Северо-Курильского городского округа от 04.10.2013 № 347</w:t>
            </w:r>
          </w:p>
        </w:tc>
      </w:tr>
    </w:tbl>
    <w:p w:rsidR="003D0047" w:rsidRDefault="003D0047" w:rsidP="00C12470">
      <w:pPr>
        <w:jc w:val="center"/>
      </w:pPr>
    </w:p>
    <w:p w:rsidR="0019040F" w:rsidRDefault="0019040F" w:rsidP="00C12470">
      <w:pPr>
        <w:jc w:val="center"/>
      </w:pPr>
    </w:p>
    <w:p w:rsidR="00C12470" w:rsidRPr="00123A54" w:rsidRDefault="00523839" w:rsidP="00F66FB0">
      <w:pPr>
        <w:ind w:right="-2" w:firstLine="709"/>
        <w:jc w:val="both"/>
      </w:pPr>
      <w:r w:rsidRPr="00123A54">
        <w:t>В соответствии с Порядком разработки, реализации и оценки эффективности муниципальных программ Северо-Курильского городского округа, утвержденным постановлением администрации Северо-Курильского городско</w:t>
      </w:r>
      <w:r w:rsidR="00F66FB0" w:rsidRPr="00123A54">
        <w:t>го округа от  01.10.2013 № 342</w:t>
      </w:r>
      <w:r w:rsidR="00D854BC" w:rsidRPr="00123A54">
        <w:t xml:space="preserve">, </w:t>
      </w:r>
      <w:r w:rsidRPr="00123A54">
        <w:t>а</w:t>
      </w:r>
      <w:r w:rsidR="00C12470" w:rsidRPr="00123A54">
        <w:t>дминистрация Северо-Курильского городского округа  ПОСТАНОВЛЯЕТ:</w:t>
      </w:r>
    </w:p>
    <w:p w:rsidR="00F31C48" w:rsidRPr="00123A54" w:rsidRDefault="00CD28E6" w:rsidP="00A1463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23A54">
        <w:t xml:space="preserve">1. </w:t>
      </w:r>
      <w:proofErr w:type="gramStart"/>
      <w:r w:rsidR="00C12470" w:rsidRPr="00123A54">
        <w:t>Внести в муниципальную программу Северо-Курильског</w:t>
      </w:r>
      <w:r w:rsidR="009363B7" w:rsidRPr="00123A54">
        <w:t xml:space="preserve">о городского округа  </w:t>
      </w:r>
      <w:r w:rsidR="00133873" w:rsidRPr="00123A54">
        <w:t xml:space="preserve">«Развитие сельского хозяйства в Северо-Курильском городском округе», </w:t>
      </w:r>
      <w:r w:rsidR="00C12470" w:rsidRPr="00123A54">
        <w:t xml:space="preserve">утвержденную постановлением администрации Северо-Курильского городского округа от </w:t>
      </w:r>
      <w:r w:rsidR="00F66FB0" w:rsidRPr="00123A54">
        <w:t>04.10.2013</w:t>
      </w:r>
      <w:r w:rsidR="00C12470" w:rsidRPr="00123A54">
        <w:t xml:space="preserve"> № </w:t>
      </w:r>
      <w:r w:rsidR="00F66FB0" w:rsidRPr="00123A54">
        <w:t>347</w:t>
      </w:r>
      <w:r w:rsidR="00C12470" w:rsidRPr="00123A54">
        <w:t xml:space="preserve">, </w:t>
      </w:r>
      <w:r w:rsidR="00897DD9" w:rsidRPr="00123A54">
        <w:t>с учетом изменений, внесенных постановлени</w:t>
      </w:r>
      <w:r w:rsidR="00637610" w:rsidRPr="00123A54">
        <w:t>я</w:t>
      </w:r>
      <w:r w:rsidR="00897DD9" w:rsidRPr="00123A54">
        <w:t>м</w:t>
      </w:r>
      <w:r w:rsidR="00637610" w:rsidRPr="00123A54">
        <w:t>и</w:t>
      </w:r>
      <w:r w:rsidR="00897DD9" w:rsidRPr="00123A54">
        <w:t xml:space="preserve"> администрации Северо-Курильского городского округа </w:t>
      </w:r>
      <w:r w:rsidR="00A14632" w:rsidRPr="00123A54">
        <w:t>от 27.02.2015 № 48, от 31.07.2015 № 247, от 16.10.2015 № 328, от 29.12.2015 № 424, от 30.09.2016 № 433, от 15.08.2017 № 391, от 15.08.20</w:t>
      </w:r>
      <w:r w:rsidR="00123A54">
        <w:t>18 № 314, от 28.12.2018 № 512, о</w:t>
      </w:r>
      <w:r w:rsidR="00A14632" w:rsidRPr="00123A54">
        <w:t>т 23.05.2019 № 263, от</w:t>
      </w:r>
      <w:proofErr w:type="gramEnd"/>
      <w:r w:rsidR="00A14632" w:rsidRPr="00123A54">
        <w:t xml:space="preserve"> </w:t>
      </w:r>
      <w:proofErr w:type="gramStart"/>
      <w:r w:rsidR="00A14632" w:rsidRPr="00123A54">
        <w:t>05.08.2019 № 370, от 28.11.2019 № 594, от 05.11.2020 № 656,</w:t>
      </w:r>
      <w:r w:rsidR="00123A54">
        <w:t xml:space="preserve"> </w:t>
      </w:r>
      <w:r w:rsidR="00A14632" w:rsidRPr="00123A54">
        <w:t>от 24.05.2021 № 188, от 12.11.2021 № 518, от 29.12.2021 № 633, от 16.08.2022 № 368, от 18.11.2022 № 605</w:t>
      </w:r>
      <w:r w:rsidR="00445AA0">
        <w:t>, от 29.12.2022 № 735, от 27.11.2023 № 489</w:t>
      </w:r>
      <w:r w:rsidR="003D0047">
        <w:t>, от 28.12.2023 № 548</w:t>
      </w:r>
      <w:r w:rsidR="00D854BC" w:rsidRPr="00123A54">
        <w:t xml:space="preserve"> </w:t>
      </w:r>
      <w:r w:rsidR="00052124" w:rsidRPr="00123A54">
        <w:t xml:space="preserve">(далее – </w:t>
      </w:r>
      <w:r w:rsidR="00DB0E7F" w:rsidRPr="00123A54">
        <w:t>муниципальная п</w:t>
      </w:r>
      <w:r w:rsidR="00052124" w:rsidRPr="00123A54">
        <w:t>рограмма)</w:t>
      </w:r>
      <w:r w:rsidR="001079B7" w:rsidRPr="00123A54">
        <w:t>,</w:t>
      </w:r>
      <w:r w:rsidR="007938D1" w:rsidRPr="00123A54">
        <w:t xml:space="preserve"> </w:t>
      </w:r>
      <w:r w:rsidR="00F31C48" w:rsidRPr="00123A54">
        <w:t>следующие изменения:</w:t>
      </w:r>
      <w:proofErr w:type="gramEnd"/>
    </w:p>
    <w:p w:rsidR="00A14632" w:rsidRPr="00123A54" w:rsidRDefault="000079AA" w:rsidP="00A1463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00" w:afterAutospacing="1"/>
        <w:contextualSpacing/>
        <w:jc w:val="both"/>
      </w:pPr>
      <w:r w:rsidRPr="00123A54">
        <w:tab/>
      </w:r>
      <w:r w:rsidR="00A14632" w:rsidRPr="00123A54">
        <w:t xml:space="preserve">1.1. В Паспорте муниципальной программы </w:t>
      </w:r>
      <w:r w:rsidR="00072BA3">
        <w:t>р</w:t>
      </w:r>
      <w:r w:rsidR="00A14632" w:rsidRPr="00123A54">
        <w:t>аздел «</w:t>
      </w:r>
      <w:r w:rsidR="00073889" w:rsidRPr="00073889">
        <w:t>Ожидаемые результаты реализации программы</w:t>
      </w:r>
      <w:r w:rsidR="00A14632" w:rsidRPr="00123A54">
        <w:t xml:space="preserve">» </w:t>
      </w:r>
      <w:r w:rsidR="00072BA3">
        <w:rPr>
          <w:rFonts w:eastAsia="Calibri"/>
          <w:lang w:eastAsia="en-US"/>
        </w:rPr>
        <w:t>изложить в следующей редакции:</w:t>
      </w:r>
    </w:p>
    <w:p w:rsidR="00072BA3" w:rsidRDefault="00A14632" w:rsidP="00072BA3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00" w:afterAutospacing="1"/>
        <w:ind w:firstLine="426"/>
        <w:contextualSpacing/>
        <w:jc w:val="both"/>
      </w:pPr>
      <w:r w:rsidRPr="00123A54">
        <w:tab/>
      </w:r>
      <w:r w:rsidR="00072BA3">
        <w:t>«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072BA3" w:rsidRPr="00CA0F87" w:rsidTr="00BC2355">
        <w:trPr>
          <w:tblCellSpacing w:w="5" w:type="nil"/>
        </w:trPr>
        <w:tc>
          <w:tcPr>
            <w:tcW w:w="3544" w:type="dxa"/>
          </w:tcPr>
          <w:p w:rsidR="00072BA3" w:rsidRPr="00833A61" w:rsidRDefault="00073889" w:rsidP="00072BA3">
            <w:r w:rsidRPr="00073889">
              <w:t>Ожидаемые результаты реализации программы</w:t>
            </w:r>
          </w:p>
        </w:tc>
        <w:tc>
          <w:tcPr>
            <w:tcW w:w="5812" w:type="dxa"/>
          </w:tcPr>
          <w:p w:rsidR="00073889" w:rsidRPr="001C588D" w:rsidRDefault="00073889" w:rsidP="00073889">
            <w:pPr>
              <w:jc w:val="both"/>
            </w:pPr>
            <w:r w:rsidRPr="001C588D">
              <w:t xml:space="preserve">В результате реализации муниципальной программы к 2026 году будет достигнуто: </w:t>
            </w:r>
          </w:p>
          <w:p w:rsidR="00073889" w:rsidRPr="001C588D" w:rsidRDefault="00073889" w:rsidP="00073889">
            <w:pPr>
              <w:jc w:val="both"/>
            </w:pPr>
            <w:r w:rsidRPr="001C588D">
              <w:t xml:space="preserve">- </w:t>
            </w:r>
            <w:r>
              <w:t>сохранение</w:t>
            </w:r>
            <w:r w:rsidRPr="001C588D">
              <w:t xml:space="preserve"> количества личных подсобных хозяйств, получивших помощь в виде государственной и муниципальной поддержки, до </w:t>
            </w:r>
            <w:r>
              <w:t>1</w:t>
            </w:r>
            <w:r w:rsidR="00860A2D">
              <w:t>9</w:t>
            </w:r>
            <w:r w:rsidRPr="001C588D">
              <w:t xml:space="preserve"> единиц;</w:t>
            </w:r>
          </w:p>
          <w:p w:rsidR="00073889" w:rsidRPr="001C588D" w:rsidRDefault="00073889" w:rsidP="00073889">
            <w:pPr>
              <w:jc w:val="both"/>
            </w:pPr>
            <w:r w:rsidRPr="001C588D">
              <w:t>- количество комбикормов, поставленных по льготной цене – до 4</w:t>
            </w:r>
            <w:r>
              <w:t>7</w:t>
            </w:r>
            <w:r w:rsidR="00860A2D">
              <w:t>1,7</w:t>
            </w:r>
            <w:r w:rsidRPr="001C588D">
              <w:t xml:space="preserve"> тонн;</w:t>
            </w:r>
          </w:p>
          <w:p w:rsidR="00073889" w:rsidRPr="001C588D" w:rsidRDefault="00073889" w:rsidP="00073889">
            <w:pPr>
              <w:jc w:val="both"/>
            </w:pPr>
            <w:r w:rsidRPr="001C588D">
              <w:t xml:space="preserve">- сохранение поголовья в личных подсобных хозяйствах крупного рогатого скота – не менее </w:t>
            </w:r>
            <w:r>
              <w:t>6</w:t>
            </w:r>
            <w:r w:rsidRPr="001C588D">
              <w:t xml:space="preserve"> голов, птицы – не менее 1</w:t>
            </w:r>
            <w:r w:rsidR="00860A2D">
              <w:t>500</w:t>
            </w:r>
            <w:r w:rsidRPr="001C588D">
              <w:t xml:space="preserve"> голов;</w:t>
            </w:r>
          </w:p>
          <w:p w:rsidR="00072BA3" w:rsidRPr="00CA0F87" w:rsidRDefault="00073889" w:rsidP="00073889">
            <w:r w:rsidRPr="001C588D">
              <w:rPr>
                <w:bCs/>
              </w:rPr>
              <w:t xml:space="preserve">- площадь локализации борщевика Сосновского не менее 0,2 га  </w:t>
            </w:r>
          </w:p>
        </w:tc>
      </w:tr>
    </w:tbl>
    <w:p w:rsidR="00841539" w:rsidRDefault="00072BA3" w:rsidP="00072BA3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00" w:afterAutospacing="1"/>
        <w:ind w:firstLine="426"/>
        <w:contextualSpacing/>
        <w:jc w:val="right"/>
      </w:pPr>
      <w:r>
        <w:t>».</w:t>
      </w:r>
    </w:p>
    <w:p w:rsidR="0019040F" w:rsidRPr="00123A54" w:rsidRDefault="0019040F" w:rsidP="0019040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00" w:afterAutospacing="1"/>
        <w:contextualSpacing/>
        <w:jc w:val="both"/>
      </w:pPr>
      <w:r>
        <w:tab/>
      </w:r>
      <w:r w:rsidR="00A14632" w:rsidRPr="00123A54">
        <w:t xml:space="preserve">1.2. В </w:t>
      </w:r>
      <w:r>
        <w:t xml:space="preserve">Паспорте </w:t>
      </w:r>
      <w:r w:rsidR="00A14632" w:rsidRPr="00123A54">
        <w:t>Подпрограмм</w:t>
      </w:r>
      <w:r>
        <w:t>ы</w:t>
      </w:r>
      <w:r w:rsidR="00A14632" w:rsidRPr="00123A54">
        <w:t xml:space="preserve"> № 1 «Поддержка малых форм хозяйствования» </w:t>
      </w:r>
      <w:r w:rsidRPr="00123A54">
        <w:lastRenderedPageBreak/>
        <w:t>муниципальн</w:t>
      </w:r>
      <w:r w:rsidR="00B81E46">
        <w:t>ой</w:t>
      </w:r>
      <w:r w:rsidRPr="00123A54">
        <w:t xml:space="preserve"> программ</w:t>
      </w:r>
      <w:r w:rsidR="00B81E46">
        <w:t>ы</w:t>
      </w:r>
      <w:r>
        <w:t xml:space="preserve"> р</w:t>
      </w:r>
      <w:r w:rsidRPr="00123A54">
        <w:t>аздел «</w:t>
      </w:r>
      <w:r w:rsidRPr="00073889">
        <w:t xml:space="preserve">Ожидаемые результаты реализации </w:t>
      </w:r>
      <w:r>
        <w:t>под</w:t>
      </w:r>
      <w:r w:rsidRPr="00073889">
        <w:t>программы</w:t>
      </w:r>
      <w:r w:rsidRPr="00123A54">
        <w:t xml:space="preserve">» </w:t>
      </w:r>
      <w:r>
        <w:rPr>
          <w:rFonts w:eastAsia="Calibri"/>
          <w:lang w:eastAsia="en-US"/>
        </w:rPr>
        <w:t>изложить в следующей редакции:</w:t>
      </w:r>
    </w:p>
    <w:p w:rsidR="0019040F" w:rsidRDefault="0019040F" w:rsidP="0019040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00" w:afterAutospacing="1"/>
        <w:ind w:firstLine="426"/>
        <w:contextualSpacing/>
        <w:jc w:val="both"/>
      </w:pPr>
      <w:r w:rsidRPr="00123A54">
        <w:tab/>
      </w:r>
      <w:r>
        <w:t>«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19040F" w:rsidRPr="00CA0F87" w:rsidTr="00417246">
        <w:trPr>
          <w:tblCellSpacing w:w="5" w:type="nil"/>
        </w:trPr>
        <w:tc>
          <w:tcPr>
            <w:tcW w:w="3544" w:type="dxa"/>
          </w:tcPr>
          <w:p w:rsidR="0019040F" w:rsidRPr="00833A61" w:rsidRDefault="0019040F" w:rsidP="00417246">
            <w:r w:rsidRPr="00073889">
              <w:t xml:space="preserve">Ожидаемые результаты реализации </w:t>
            </w:r>
            <w:r>
              <w:t>под</w:t>
            </w:r>
            <w:r w:rsidRPr="00073889">
              <w:t>программы</w:t>
            </w:r>
          </w:p>
        </w:tc>
        <w:tc>
          <w:tcPr>
            <w:tcW w:w="5812" w:type="dxa"/>
          </w:tcPr>
          <w:p w:rsidR="00860A2D" w:rsidRPr="001C588D" w:rsidRDefault="00860A2D" w:rsidP="00860A2D">
            <w:pPr>
              <w:jc w:val="both"/>
            </w:pPr>
            <w:r w:rsidRPr="001C588D">
              <w:t xml:space="preserve">В результате реализации муниципальной программы к 2026 году будет достигнуто: </w:t>
            </w:r>
          </w:p>
          <w:p w:rsidR="00860A2D" w:rsidRPr="001C588D" w:rsidRDefault="00860A2D" w:rsidP="00860A2D">
            <w:pPr>
              <w:jc w:val="both"/>
            </w:pPr>
            <w:r w:rsidRPr="001C588D">
              <w:t xml:space="preserve">- </w:t>
            </w:r>
            <w:r>
              <w:t>сохранение</w:t>
            </w:r>
            <w:r w:rsidRPr="001C588D">
              <w:t xml:space="preserve"> количества личных подсобных хозяйств, получивших помощь в виде государственной и муниципальной поддержки, до </w:t>
            </w:r>
            <w:r>
              <w:t>19</w:t>
            </w:r>
            <w:r w:rsidRPr="001C588D">
              <w:t xml:space="preserve"> единиц;</w:t>
            </w:r>
          </w:p>
          <w:p w:rsidR="00860A2D" w:rsidRPr="001C588D" w:rsidRDefault="00860A2D" w:rsidP="00860A2D">
            <w:pPr>
              <w:jc w:val="both"/>
            </w:pPr>
            <w:r w:rsidRPr="001C588D">
              <w:t>- количество комбикормов, поставленных по льготной цене – до 4</w:t>
            </w:r>
            <w:r>
              <w:t>71,7</w:t>
            </w:r>
            <w:r w:rsidRPr="001C588D">
              <w:t xml:space="preserve"> тонн;</w:t>
            </w:r>
          </w:p>
          <w:p w:rsidR="0019040F" w:rsidRPr="00CA0F87" w:rsidRDefault="00860A2D" w:rsidP="00860A2D">
            <w:pPr>
              <w:jc w:val="both"/>
            </w:pPr>
            <w:r w:rsidRPr="001C588D">
              <w:t xml:space="preserve">- сохранение поголовья в личных подсобных хозяйствах крупного рогатого скота – не менее </w:t>
            </w:r>
            <w:r>
              <w:t>6</w:t>
            </w:r>
            <w:r w:rsidRPr="001C588D">
              <w:t xml:space="preserve"> голов, птицы – не менее 1</w:t>
            </w:r>
            <w:r>
              <w:t>500</w:t>
            </w:r>
            <w:r w:rsidRPr="001C588D">
              <w:t xml:space="preserve"> голов</w:t>
            </w:r>
          </w:p>
        </w:tc>
      </w:tr>
    </w:tbl>
    <w:p w:rsidR="00A14632" w:rsidRPr="00123A54" w:rsidRDefault="0019040F" w:rsidP="0019040F">
      <w:pPr>
        <w:widowControl w:val="0"/>
        <w:tabs>
          <w:tab w:val="left" w:pos="0"/>
          <w:tab w:val="left" w:pos="1110"/>
        </w:tabs>
        <w:autoSpaceDE w:val="0"/>
        <w:autoSpaceDN w:val="0"/>
        <w:adjustRightInd w:val="0"/>
        <w:spacing w:before="120" w:after="100" w:afterAutospacing="1"/>
        <w:ind w:firstLine="709"/>
        <w:contextualSpacing/>
        <w:jc w:val="right"/>
      </w:pPr>
      <w:r>
        <w:t>».</w:t>
      </w:r>
    </w:p>
    <w:p w:rsidR="00FC4201" w:rsidRPr="00123A54" w:rsidRDefault="00FC4201" w:rsidP="00733ED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00" w:afterAutospacing="1"/>
        <w:ind w:firstLine="709"/>
        <w:contextualSpacing/>
        <w:jc w:val="both"/>
      </w:pPr>
      <w:r w:rsidRPr="00BC2355">
        <w:rPr>
          <w:color w:val="000000"/>
        </w:rPr>
        <w:t>1.</w:t>
      </w:r>
      <w:r w:rsidR="0019040F">
        <w:rPr>
          <w:color w:val="000000"/>
        </w:rPr>
        <w:t>3</w:t>
      </w:r>
      <w:r w:rsidRPr="00BC2355">
        <w:rPr>
          <w:color w:val="000000"/>
        </w:rPr>
        <w:t>.</w:t>
      </w:r>
      <w:r w:rsidRPr="00BC2355">
        <w:t xml:space="preserve"> Приложение № </w:t>
      </w:r>
      <w:r w:rsidR="0019040F">
        <w:t>2</w:t>
      </w:r>
      <w:r w:rsidRPr="00BC2355">
        <w:t xml:space="preserve"> к муниципальной программе изложить в новой редакции</w:t>
      </w:r>
      <w:r w:rsidRPr="00123A54">
        <w:t xml:space="preserve"> согласно приложению к настоящему постановлению.</w:t>
      </w:r>
    </w:p>
    <w:p w:rsidR="00B81E46" w:rsidRPr="00DA3F7A" w:rsidRDefault="00A14632" w:rsidP="00B81E46">
      <w:pPr>
        <w:shd w:val="clear" w:color="auto" w:fill="FFFFFF"/>
        <w:ind w:firstLine="567"/>
        <w:jc w:val="both"/>
        <w:rPr>
          <w:bCs/>
        </w:rPr>
      </w:pPr>
      <w:r w:rsidRPr="00123A54">
        <w:tab/>
      </w:r>
      <w:r w:rsidR="00B81E46">
        <w:t>2</w:t>
      </w:r>
      <w:r w:rsidR="00B81E46" w:rsidRPr="00DA3F7A">
        <w:rPr>
          <w:bCs/>
        </w:rPr>
        <w:t xml:space="preserve">.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 в сети Интернет. </w:t>
      </w:r>
    </w:p>
    <w:p w:rsidR="00B81E46" w:rsidRDefault="00B81E46" w:rsidP="00B81E46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t>3</w:t>
      </w:r>
      <w:r w:rsidRPr="00DA3F7A">
        <w:rPr>
          <w:bCs/>
        </w:rPr>
        <w:t>. Контроль исполнения настоящего постановления возложить на вице-мэра Северо-Курильского городского округа по вопросам экономики (Мокрушина О.В.).</w:t>
      </w:r>
    </w:p>
    <w:p w:rsidR="008B6492" w:rsidRPr="00123A54" w:rsidRDefault="008B6492" w:rsidP="00B81E4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00" w:afterAutospacing="1"/>
        <w:contextualSpacing/>
        <w:jc w:val="both"/>
      </w:pPr>
    </w:p>
    <w:p w:rsidR="008B6492" w:rsidRPr="00123A54" w:rsidRDefault="008B6492" w:rsidP="008B6492">
      <w:pPr>
        <w:widowControl w:val="0"/>
        <w:autoSpaceDE w:val="0"/>
        <w:autoSpaceDN w:val="0"/>
        <w:adjustRightInd w:val="0"/>
        <w:spacing w:before="60" w:after="100" w:afterAutospacing="1"/>
        <w:ind w:firstLine="708"/>
        <w:contextualSpacing/>
        <w:jc w:val="both"/>
      </w:pPr>
    </w:p>
    <w:p w:rsidR="002D61DF" w:rsidRPr="00123A54" w:rsidRDefault="002D61DF" w:rsidP="008B6492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57461" w:rsidRPr="00123A54" w:rsidTr="00C57461">
        <w:tc>
          <w:tcPr>
            <w:tcW w:w="4785" w:type="dxa"/>
          </w:tcPr>
          <w:p w:rsidR="00C57461" w:rsidRPr="00123A54" w:rsidRDefault="00C57461" w:rsidP="008B6492">
            <w:pPr>
              <w:jc w:val="both"/>
            </w:pPr>
            <w:r w:rsidRPr="00123A54">
              <w:t>Мэр Северо-Курильского</w:t>
            </w:r>
            <w:r w:rsidR="00287146" w:rsidRPr="00123A54">
              <w:t xml:space="preserve"> </w:t>
            </w:r>
            <w:r w:rsidRPr="00123A54">
              <w:t>городского округа</w:t>
            </w:r>
          </w:p>
          <w:p w:rsidR="00C57461" w:rsidRPr="00123A54" w:rsidRDefault="00C57461" w:rsidP="008B6492">
            <w:pPr>
              <w:jc w:val="both"/>
            </w:pPr>
          </w:p>
        </w:tc>
        <w:tc>
          <w:tcPr>
            <w:tcW w:w="4785" w:type="dxa"/>
          </w:tcPr>
          <w:p w:rsidR="00C57461" w:rsidRPr="00123A54" w:rsidRDefault="00CB56BA" w:rsidP="008B6492">
            <w:pPr>
              <w:jc w:val="right"/>
            </w:pPr>
            <w:r w:rsidRPr="00123A54">
              <w:t xml:space="preserve">   </w:t>
            </w:r>
            <w:r w:rsidR="00C57461" w:rsidRPr="00123A54">
              <w:t>А.</w:t>
            </w:r>
            <w:r w:rsidR="00E46904" w:rsidRPr="00123A54">
              <w:t>С. Овсянников</w:t>
            </w:r>
          </w:p>
        </w:tc>
      </w:tr>
    </w:tbl>
    <w:p w:rsidR="00D854BC" w:rsidRDefault="00D854BC" w:rsidP="00D854BC">
      <w:pPr>
        <w:sectPr w:rsidR="00D854BC" w:rsidSect="0041724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8472"/>
        <w:gridCol w:w="6095"/>
      </w:tblGrid>
      <w:tr w:rsidR="00D854BC" w:rsidRPr="00D854BC" w:rsidTr="005445F8">
        <w:tc>
          <w:tcPr>
            <w:tcW w:w="8472" w:type="dxa"/>
            <w:shd w:val="clear" w:color="auto" w:fill="auto"/>
          </w:tcPr>
          <w:p w:rsidR="00D854BC" w:rsidRPr="00D854BC" w:rsidRDefault="00D854BC" w:rsidP="00D854BC"/>
        </w:tc>
        <w:tc>
          <w:tcPr>
            <w:tcW w:w="6095" w:type="dxa"/>
            <w:shd w:val="clear" w:color="auto" w:fill="auto"/>
          </w:tcPr>
          <w:p w:rsidR="00FC4201" w:rsidRPr="00123A54" w:rsidRDefault="00FC4201" w:rsidP="00FC4201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3A54">
              <w:t>Приложение</w:t>
            </w:r>
          </w:p>
          <w:p w:rsidR="00FC4201" w:rsidRPr="00123A54" w:rsidRDefault="00FC4201" w:rsidP="00FC4201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3A54">
              <w:t>к постановлению администрации</w:t>
            </w:r>
          </w:p>
          <w:p w:rsidR="00FC4201" w:rsidRPr="00123A54" w:rsidRDefault="00FC4201" w:rsidP="00FC4201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3A54">
              <w:t xml:space="preserve">Северо-Курильского городского округа </w:t>
            </w:r>
          </w:p>
          <w:p w:rsidR="00FC4201" w:rsidRPr="00123A54" w:rsidRDefault="003D0047" w:rsidP="00FC420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</w:t>
            </w:r>
            <w:r w:rsidR="001634B0">
              <w:t xml:space="preserve">т </w:t>
            </w:r>
            <w:r w:rsidR="00417246">
              <w:t>31</w:t>
            </w:r>
            <w:r w:rsidR="00FC4201" w:rsidRPr="00123A54">
              <w:t>.1</w:t>
            </w:r>
            <w:r>
              <w:t>0</w:t>
            </w:r>
            <w:r w:rsidR="00FC4201" w:rsidRPr="00123A54">
              <w:t>.202</w:t>
            </w:r>
            <w:r>
              <w:t>4</w:t>
            </w:r>
            <w:r w:rsidR="00FC4201" w:rsidRPr="00123A54">
              <w:t xml:space="preserve"> № </w:t>
            </w:r>
            <w:r w:rsidR="00417246">
              <w:t>399</w:t>
            </w:r>
            <w:bookmarkStart w:id="0" w:name="_GoBack"/>
            <w:bookmarkEnd w:id="0"/>
          </w:p>
          <w:p w:rsidR="00FC4201" w:rsidRDefault="00FC4201" w:rsidP="00FC42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D854BC" w:rsidRPr="00123A54" w:rsidRDefault="00FC4201" w:rsidP="00D854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3A54">
              <w:t>«</w:t>
            </w:r>
            <w:r w:rsidR="00D854BC" w:rsidRPr="00123A54">
              <w:t xml:space="preserve">Приложение № </w:t>
            </w:r>
            <w:r w:rsidR="003D0047">
              <w:t>2</w:t>
            </w:r>
          </w:p>
          <w:p w:rsidR="00D854BC" w:rsidRPr="00123A54" w:rsidRDefault="00D854BC" w:rsidP="00D854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3A54">
              <w:t xml:space="preserve">к муниципальной программе </w:t>
            </w:r>
            <w:proofErr w:type="gramStart"/>
            <w:r w:rsidRPr="00123A54">
              <w:t>Северо-Курильского</w:t>
            </w:r>
            <w:proofErr w:type="gramEnd"/>
            <w:r w:rsidRPr="00123A54">
              <w:t xml:space="preserve"> </w:t>
            </w:r>
          </w:p>
          <w:p w:rsidR="001A4E06" w:rsidRDefault="00D854BC" w:rsidP="00D854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3A54">
              <w:t xml:space="preserve">городского округа «Развитие сельского хозяйства </w:t>
            </w:r>
          </w:p>
          <w:p w:rsidR="00D854BC" w:rsidRPr="00123A54" w:rsidRDefault="00D854BC" w:rsidP="00D854BC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 w:rsidRPr="00123A54">
              <w:t>в</w:t>
            </w:r>
            <w:proofErr w:type="gramEnd"/>
            <w:r w:rsidRPr="00123A54">
              <w:t xml:space="preserve"> </w:t>
            </w:r>
            <w:proofErr w:type="gramStart"/>
            <w:r w:rsidRPr="00123A54">
              <w:t>Северо-Курильском</w:t>
            </w:r>
            <w:proofErr w:type="gramEnd"/>
            <w:r w:rsidRPr="00123A54">
              <w:t xml:space="preserve"> городском округе», </w:t>
            </w:r>
          </w:p>
          <w:p w:rsidR="00D854BC" w:rsidRPr="00123A54" w:rsidRDefault="00D854BC" w:rsidP="00D854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3A54">
              <w:t xml:space="preserve">утвержденной постановлением администрации </w:t>
            </w:r>
          </w:p>
          <w:p w:rsidR="00D854BC" w:rsidRPr="00123A54" w:rsidRDefault="00D854BC" w:rsidP="00D854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23A54">
              <w:t xml:space="preserve">Северо-Курильского городского округа </w:t>
            </w:r>
          </w:p>
          <w:p w:rsidR="00D854BC" w:rsidRPr="00D854BC" w:rsidRDefault="00D854BC" w:rsidP="001A4E06">
            <w:pPr>
              <w:jc w:val="right"/>
              <w:rPr>
                <w:sz w:val="22"/>
                <w:szCs w:val="22"/>
              </w:rPr>
            </w:pPr>
            <w:r w:rsidRPr="00123A54">
              <w:t>от 04.10.2013 № 347</w:t>
            </w:r>
          </w:p>
        </w:tc>
      </w:tr>
    </w:tbl>
    <w:p w:rsidR="00D854BC" w:rsidRDefault="00D854BC" w:rsidP="00D854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D0047" w:rsidRPr="003A1EC6" w:rsidRDefault="003D0047" w:rsidP="003D0047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 w:rsidRPr="003A1EC6">
        <w:rPr>
          <w:bCs/>
        </w:rPr>
        <w:t>СВЕДЕНИЯ</w:t>
      </w:r>
    </w:p>
    <w:p w:rsidR="003D0047" w:rsidRPr="003A1EC6" w:rsidRDefault="003D0047" w:rsidP="003D0047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 w:rsidRPr="003A1EC6">
        <w:rPr>
          <w:bCs/>
        </w:rPr>
        <w:t xml:space="preserve">ОБ ИНДИКАТОРАХ (ПОКАЗАТЕЛЯХ) МУНИЦИПАЛЬНОЙ ПРОГРАММЫ «РАЗВИТИЕ СЕЛЬСКОГО ХОЗЯЙСТВА </w:t>
      </w:r>
    </w:p>
    <w:p w:rsidR="003D0047" w:rsidRDefault="003D0047" w:rsidP="003D0047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proofErr w:type="gramStart"/>
      <w:r w:rsidRPr="003A1EC6">
        <w:rPr>
          <w:bCs/>
        </w:rPr>
        <w:t>В</w:t>
      </w:r>
      <w:proofErr w:type="gramEnd"/>
      <w:r w:rsidRPr="003A1EC6">
        <w:rPr>
          <w:bCs/>
        </w:rPr>
        <w:t xml:space="preserve"> </w:t>
      </w:r>
      <w:proofErr w:type="gramStart"/>
      <w:r w:rsidRPr="003A1EC6">
        <w:rPr>
          <w:bCs/>
        </w:rPr>
        <w:t>СЕВЕРО-КУРИЛЬСКОМ</w:t>
      </w:r>
      <w:proofErr w:type="gramEnd"/>
      <w:r w:rsidRPr="003A1EC6">
        <w:rPr>
          <w:bCs/>
        </w:rPr>
        <w:t xml:space="preserve"> ГОРОДСКОМ ОКРУГЕ»</w:t>
      </w:r>
    </w:p>
    <w:p w:rsidR="003D0047" w:rsidRDefault="003D0047" w:rsidP="000E5DE9">
      <w:pPr>
        <w:widowControl w:val="0"/>
        <w:autoSpaceDE w:val="0"/>
        <w:autoSpaceDN w:val="0"/>
        <w:adjustRightInd w:val="0"/>
        <w:ind w:firstLine="720"/>
        <w:jc w:val="right"/>
      </w:pPr>
    </w:p>
    <w:tbl>
      <w:tblPr>
        <w:tblW w:w="14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97"/>
        <w:gridCol w:w="709"/>
      </w:tblGrid>
      <w:tr w:rsidR="003D0047" w:rsidRPr="00FE25D1" w:rsidTr="00B81E46">
        <w:trPr>
          <w:trHeight w:val="3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 xml:space="preserve">№ </w:t>
            </w:r>
            <w:proofErr w:type="gramStart"/>
            <w:r w:rsidRPr="00FE25D1">
              <w:rPr>
                <w:bCs/>
              </w:rPr>
              <w:t>п</w:t>
            </w:r>
            <w:proofErr w:type="gramEnd"/>
            <w:r w:rsidRPr="00FE25D1">
              <w:rPr>
                <w:bCs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Ед.</w:t>
            </w:r>
          </w:p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изм.</w:t>
            </w:r>
          </w:p>
        </w:tc>
        <w:tc>
          <w:tcPr>
            <w:tcW w:w="9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Значение показателя по годам реализации (на конец года)</w:t>
            </w:r>
          </w:p>
        </w:tc>
      </w:tr>
      <w:tr w:rsidR="003D0047" w:rsidRPr="00FE25D1" w:rsidTr="00B81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rPr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2024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2026 год</w:t>
            </w:r>
          </w:p>
        </w:tc>
      </w:tr>
      <w:tr w:rsidR="003D0047" w:rsidRPr="00FE25D1" w:rsidTr="00B81E46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rPr>
                <w:bCs/>
              </w:rPr>
            </w:pPr>
            <w:r w:rsidRPr="00FE25D1">
              <w:rPr>
                <w:bCs/>
              </w:rPr>
              <w:t>Количество личных подсобных хозяйств, получивших помощь в виде государственной  и муниципальной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860A2D" w:rsidP="00B81E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="003D0047" w:rsidRPr="00FE25D1">
              <w:rPr>
                <w:bCs/>
              </w:rPr>
              <w:t>д</w:t>
            </w:r>
            <w:r>
              <w:rPr>
                <w:bCs/>
              </w:rPr>
              <w:t>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FE25D1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FE25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</w:t>
            </w:r>
            <w:r w:rsidR="00FE25D1" w:rsidRPr="00FE25D1">
              <w:rPr>
                <w:bCs/>
              </w:rPr>
              <w:t>9</w:t>
            </w:r>
          </w:p>
        </w:tc>
      </w:tr>
      <w:tr w:rsidR="003D0047" w:rsidRPr="00FE25D1" w:rsidTr="00B81E46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rPr>
                <w:bCs/>
              </w:rPr>
            </w:pPr>
            <w:r w:rsidRPr="00FE25D1">
              <w:rPr>
                <w:bCs/>
              </w:rPr>
              <w:t>Количество комбикормов, поставленных по льготной цене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  <w:r w:rsidR="00860A2D">
              <w:rPr>
                <w:bCs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45</w:t>
            </w:r>
            <w:r w:rsidR="00860A2D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44</w:t>
            </w:r>
            <w:r w:rsidR="00860A2D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49</w:t>
            </w:r>
            <w:r w:rsidR="00860A2D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49</w:t>
            </w:r>
            <w:r w:rsidR="00860A2D">
              <w:rPr>
                <w:bCs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47</w:t>
            </w:r>
            <w:r w:rsidR="00860A2D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41</w:t>
            </w:r>
            <w:r w:rsidR="00860A2D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32</w:t>
            </w:r>
            <w:r w:rsidR="00860A2D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073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</w:t>
            </w:r>
            <w:r w:rsidR="00073889" w:rsidRPr="00FE25D1">
              <w:rPr>
                <w:bCs/>
              </w:rPr>
              <w:t>4,9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FE25D1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FE25D1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35,0</w:t>
            </w:r>
          </w:p>
        </w:tc>
      </w:tr>
      <w:tr w:rsidR="003D0047" w:rsidRPr="00FE25D1" w:rsidTr="00B81E46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rPr>
                <w:bCs/>
              </w:rPr>
            </w:pPr>
            <w:r w:rsidRPr="00FE25D1">
              <w:rPr>
                <w:bCs/>
              </w:rPr>
              <w:t>Наличие крупного рогатого скота, свиней и птицы в личных подсобных хозяйствах городского округа: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417246">
            <w:pPr>
              <w:jc w:val="center"/>
            </w:pPr>
            <w:r w:rsidRPr="00FE25D1">
              <w:t>х</w:t>
            </w:r>
          </w:p>
        </w:tc>
      </w:tr>
      <w:tr w:rsidR="003D0047" w:rsidRPr="00FE25D1" w:rsidTr="00B81E46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rPr>
                <w:bCs/>
              </w:rPr>
            </w:pPr>
            <w:r w:rsidRPr="00FE25D1">
              <w:rPr>
                <w:bCs/>
              </w:rPr>
              <w:t>Поголовье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417246">
            <w:pPr>
              <w:jc w:val="center"/>
            </w:pPr>
            <w:r w:rsidRPr="00FE25D1">
              <w:t>5</w:t>
            </w:r>
          </w:p>
        </w:tc>
      </w:tr>
      <w:tr w:rsidR="003D0047" w:rsidRPr="00FE25D1" w:rsidTr="00B81E46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rPr>
                <w:bCs/>
              </w:rPr>
            </w:pPr>
            <w:r w:rsidRPr="00FE25D1">
              <w:rPr>
                <w:bCs/>
              </w:rPr>
              <w:t>в том числе коров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jc w:val="center"/>
            </w:pPr>
            <w:r w:rsidRPr="00FE25D1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</w:t>
            </w:r>
          </w:p>
        </w:tc>
      </w:tr>
      <w:tr w:rsidR="003D0047" w:rsidRPr="00FE25D1" w:rsidTr="00B81E46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lastRenderedPageBreak/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rPr>
                <w:bCs/>
              </w:rPr>
            </w:pPr>
            <w:r w:rsidRPr="00FE25D1">
              <w:rPr>
                <w:bCs/>
              </w:rPr>
              <w:t>Поголовье свиней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</w:p>
        </w:tc>
      </w:tr>
      <w:tr w:rsidR="003D0047" w:rsidRPr="00FE25D1" w:rsidTr="00B81E46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rPr>
                <w:bCs/>
              </w:rPr>
            </w:pPr>
            <w:r w:rsidRPr="00FE25D1">
              <w:rPr>
                <w:bCs/>
              </w:rPr>
              <w:t>Поголовье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FE25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</w:t>
            </w:r>
            <w:r w:rsidR="00FE25D1" w:rsidRPr="00FE25D1">
              <w:rPr>
                <w:bCs/>
              </w:rPr>
              <w:t>475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FE25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15</w:t>
            </w:r>
            <w:r w:rsidR="00FE25D1" w:rsidRPr="00FE25D1">
              <w:rPr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FE25D1" w:rsidRDefault="003D0047" w:rsidP="00FE25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15</w:t>
            </w:r>
            <w:r w:rsidR="00FE25D1" w:rsidRPr="00FE25D1">
              <w:rPr>
                <w:bCs/>
              </w:rPr>
              <w:t>00</w:t>
            </w:r>
          </w:p>
        </w:tc>
      </w:tr>
      <w:tr w:rsidR="003D0047" w:rsidRPr="003A1EC6" w:rsidTr="00B81E46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rPr>
                <w:bCs/>
              </w:rPr>
            </w:pPr>
            <w:r w:rsidRPr="00FE25D1">
              <w:rPr>
                <w:bCs/>
              </w:rPr>
              <w:t xml:space="preserve">Площадь локализации борщевика Сосновского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  <w:r w:rsidR="00860A2D">
              <w:rPr>
                <w:bCs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  <w:r w:rsidR="00860A2D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  <w:r w:rsidR="00860A2D">
              <w:rPr>
                <w:bCs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47" w:rsidRPr="00FE25D1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  <w:r w:rsidR="00860A2D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47" w:rsidRPr="003A1EC6" w:rsidRDefault="003D0047" w:rsidP="004172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5D1">
              <w:rPr>
                <w:bCs/>
              </w:rPr>
              <w:t>0</w:t>
            </w:r>
            <w:r w:rsidR="00860A2D">
              <w:rPr>
                <w:bCs/>
              </w:rPr>
              <w:t>,0</w:t>
            </w:r>
          </w:p>
        </w:tc>
      </w:tr>
    </w:tbl>
    <w:p w:rsidR="00D854BC" w:rsidRPr="000E5DE9" w:rsidRDefault="000E5DE9" w:rsidP="000E5DE9">
      <w:pPr>
        <w:widowControl w:val="0"/>
        <w:autoSpaceDE w:val="0"/>
        <w:autoSpaceDN w:val="0"/>
        <w:adjustRightInd w:val="0"/>
        <w:ind w:firstLine="720"/>
        <w:jc w:val="right"/>
      </w:pPr>
      <w:r>
        <w:t>».</w:t>
      </w:r>
    </w:p>
    <w:sectPr w:rsidR="00D854BC" w:rsidRPr="000E5DE9" w:rsidSect="00B97C0E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46" w:rsidRDefault="00417246">
      <w:r>
        <w:separator/>
      </w:r>
    </w:p>
  </w:endnote>
  <w:endnote w:type="continuationSeparator" w:id="0">
    <w:p w:rsidR="00417246" w:rsidRDefault="0041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46" w:rsidRDefault="00417246">
      <w:r>
        <w:separator/>
      </w:r>
    </w:p>
  </w:footnote>
  <w:footnote w:type="continuationSeparator" w:id="0">
    <w:p w:rsidR="00417246" w:rsidRDefault="0041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DBC"/>
    <w:multiLevelType w:val="hybridMultilevel"/>
    <w:tmpl w:val="F40A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658BF"/>
    <w:multiLevelType w:val="multilevel"/>
    <w:tmpl w:val="E55CB3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2F95079"/>
    <w:multiLevelType w:val="hybridMultilevel"/>
    <w:tmpl w:val="757EC52C"/>
    <w:lvl w:ilvl="0" w:tplc="B0A08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85C108F"/>
    <w:multiLevelType w:val="multilevel"/>
    <w:tmpl w:val="CF16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9E27EAA"/>
    <w:multiLevelType w:val="hybridMultilevel"/>
    <w:tmpl w:val="248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066D4A"/>
    <w:multiLevelType w:val="hybridMultilevel"/>
    <w:tmpl w:val="F820B000"/>
    <w:lvl w:ilvl="0" w:tplc="FC3E72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3E56D2"/>
    <w:multiLevelType w:val="hybridMultilevel"/>
    <w:tmpl w:val="F84AC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231751"/>
    <w:multiLevelType w:val="hybridMultilevel"/>
    <w:tmpl w:val="574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95FB7"/>
    <w:multiLevelType w:val="hybridMultilevel"/>
    <w:tmpl w:val="4BC66A90"/>
    <w:lvl w:ilvl="0" w:tplc="967E09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B0F463F"/>
    <w:multiLevelType w:val="hybridMultilevel"/>
    <w:tmpl w:val="58B2066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0"/>
    <w:rsid w:val="0000117E"/>
    <w:rsid w:val="000030A0"/>
    <w:rsid w:val="00004514"/>
    <w:rsid w:val="00004730"/>
    <w:rsid w:val="00004D6B"/>
    <w:rsid w:val="000051E8"/>
    <w:rsid w:val="00006420"/>
    <w:rsid w:val="000079AA"/>
    <w:rsid w:val="00007B49"/>
    <w:rsid w:val="0001055D"/>
    <w:rsid w:val="0001086B"/>
    <w:rsid w:val="00010C27"/>
    <w:rsid w:val="00011684"/>
    <w:rsid w:val="000117D2"/>
    <w:rsid w:val="00011DF2"/>
    <w:rsid w:val="00011E94"/>
    <w:rsid w:val="0001358C"/>
    <w:rsid w:val="00013BF6"/>
    <w:rsid w:val="00013C61"/>
    <w:rsid w:val="00015F51"/>
    <w:rsid w:val="00016054"/>
    <w:rsid w:val="00016BB9"/>
    <w:rsid w:val="000173C6"/>
    <w:rsid w:val="0002004B"/>
    <w:rsid w:val="000202E2"/>
    <w:rsid w:val="000213C7"/>
    <w:rsid w:val="0002181A"/>
    <w:rsid w:val="0002226E"/>
    <w:rsid w:val="0002332A"/>
    <w:rsid w:val="000233A3"/>
    <w:rsid w:val="00024290"/>
    <w:rsid w:val="000251AA"/>
    <w:rsid w:val="000259E7"/>
    <w:rsid w:val="00025FD5"/>
    <w:rsid w:val="000318DF"/>
    <w:rsid w:val="0003556F"/>
    <w:rsid w:val="00035B8C"/>
    <w:rsid w:val="0003650E"/>
    <w:rsid w:val="00040498"/>
    <w:rsid w:val="00040B22"/>
    <w:rsid w:val="00041B5B"/>
    <w:rsid w:val="00042107"/>
    <w:rsid w:val="0004377B"/>
    <w:rsid w:val="00044E17"/>
    <w:rsid w:val="00044FB0"/>
    <w:rsid w:val="00045963"/>
    <w:rsid w:val="00046033"/>
    <w:rsid w:val="00046A5E"/>
    <w:rsid w:val="00051CD9"/>
    <w:rsid w:val="00052124"/>
    <w:rsid w:val="000522B8"/>
    <w:rsid w:val="000534EB"/>
    <w:rsid w:val="00053CD7"/>
    <w:rsid w:val="0005474C"/>
    <w:rsid w:val="000552F9"/>
    <w:rsid w:val="00057024"/>
    <w:rsid w:val="00057A5F"/>
    <w:rsid w:val="00057B09"/>
    <w:rsid w:val="00057D61"/>
    <w:rsid w:val="0006045B"/>
    <w:rsid w:val="00060E4E"/>
    <w:rsid w:val="0006129D"/>
    <w:rsid w:val="0006236D"/>
    <w:rsid w:val="000631D9"/>
    <w:rsid w:val="00063975"/>
    <w:rsid w:val="000648F0"/>
    <w:rsid w:val="00064F9B"/>
    <w:rsid w:val="00065E01"/>
    <w:rsid w:val="00071D54"/>
    <w:rsid w:val="00072A80"/>
    <w:rsid w:val="00072BA3"/>
    <w:rsid w:val="00073889"/>
    <w:rsid w:val="00074246"/>
    <w:rsid w:val="000743A8"/>
    <w:rsid w:val="00076A39"/>
    <w:rsid w:val="00077526"/>
    <w:rsid w:val="00077E2B"/>
    <w:rsid w:val="0008121A"/>
    <w:rsid w:val="000827FF"/>
    <w:rsid w:val="000829F4"/>
    <w:rsid w:val="00082D0C"/>
    <w:rsid w:val="00082E58"/>
    <w:rsid w:val="00083571"/>
    <w:rsid w:val="00083CFB"/>
    <w:rsid w:val="0008401C"/>
    <w:rsid w:val="0008437E"/>
    <w:rsid w:val="000848A5"/>
    <w:rsid w:val="00086132"/>
    <w:rsid w:val="0009001F"/>
    <w:rsid w:val="00091151"/>
    <w:rsid w:val="000919C5"/>
    <w:rsid w:val="00092624"/>
    <w:rsid w:val="00092B86"/>
    <w:rsid w:val="00092CFA"/>
    <w:rsid w:val="00094AD5"/>
    <w:rsid w:val="000952F5"/>
    <w:rsid w:val="000967B6"/>
    <w:rsid w:val="00096CEF"/>
    <w:rsid w:val="00097B82"/>
    <w:rsid w:val="000A0630"/>
    <w:rsid w:val="000A07D4"/>
    <w:rsid w:val="000A1687"/>
    <w:rsid w:val="000A19FC"/>
    <w:rsid w:val="000A1E4C"/>
    <w:rsid w:val="000A2C14"/>
    <w:rsid w:val="000A386D"/>
    <w:rsid w:val="000A39A6"/>
    <w:rsid w:val="000A3F44"/>
    <w:rsid w:val="000A6050"/>
    <w:rsid w:val="000A659C"/>
    <w:rsid w:val="000A6868"/>
    <w:rsid w:val="000A6BDE"/>
    <w:rsid w:val="000B2DB2"/>
    <w:rsid w:val="000B3069"/>
    <w:rsid w:val="000B4504"/>
    <w:rsid w:val="000B5198"/>
    <w:rsid w:val="000B5C9B"/>
    <w:rsid w:val="000B64AC"/>
    <w:rsid w:val="000B65A0"/>
    <w:rsid w:val="000B73B3"/>
    <w:rsid w:val="000C06FB"/>
    <w:rsid w:val="000C0B00"/>
    <w:rsid w:val="000C0F50"/>
    <w:rsid w:val="000C225C"/>
    <w:rsid w:val="000C2EA0"/>
    <w:rsid w:val="000C3094"/>
    <w:rsid w:val="000C3713"/>
    <w:rsid w:val="000C3C94"/>
    <w:rsid w:val="000C3D9C"/>
    <w:rsid w:val="000C43F7"/>
    <w:rsid w:val="000C4A75"/>
    <w:rsid w:val="000C4AA6"/>
    <w:rsid w:val="000C4B6E"/>
    <w:rsid w:val="000C4EF0"/>
    <w:rsid w:val="000C5BA1"/>
    <w:rsid w:val="000C5F28"/>
    <w:rsid w:val="000C6755"/>
    <w:rsid w:val="000C68CD"/>
    <w:rsid w:val="000C7251"/>
    <w:rsid w:val="000C7909"/>
    <w:rsid w:val="000D00BF"/>
    <w:rsid w:val="000D09FA"/>
    <w:rsid w:val="000D1620"/>
    <w:rsid w:val="000D18C7"/>
    <w:rsid w:val="000D1955"/>
    <w:rsid w:val="000D2569"/>
    <w:rsid w:val="000D2A3A"/>
    <w:rsid w:val="000D2ECB"/>
    <w:rsid w:val="000D4F15"/>
    <w:rsid w:val="000D55A6"/>
    <w:rsid w:val="000D57E7"/>
    <w:rsid w:val="000D60E4"/>
    <w:rsid w:val="000D61E7"/>
    <w:rsid w:val="000D65A6"/>
    <w:rsid w:val="000D7F20"/>
    <w:rsid w:val="000E0843"/>
    <w:rsid w:val="000E0EC2"/>
    <w:rsid w:val="000E1444"/>
    <w:rsid w:val="000E1992"/>
    <w:rsid w:val="000E1B61"/>
    <w:rsid w:val="000E1E0C"/>
    <w:rsid w:val="000E1E6F"/>
    <w:rsid w:val="000E290F"/>
    <w:rsid w:val="000E3A93"/>
    <w:rsid w:val="000E4E84"/>
    <w:rsid w:val="000E5BB4"/>
    <w:rsid w:val="000E5DE9"/>
    <w:rsid w:val="000E5F25"/>
    <w:rsid w:val="000E6859"/>
    <w:rsid w:val="000F19FC"/>
    <w:rsid w:val="000F2170"/>
    <w:rsid w:val="000F2939"/>
    <w:rsid w:val="000F2CD0"/>
    <w:rsid w:val="000F3683"/>
    <w:rsid w:val="000F36A6"/>
    <w:rsid w:val="000F36B6"/>
    <w:rsid w:val="000F4529"/>
    <w:rsid w:val="000F476F"/>
    <w:rsid w:val="000F50EB"/>
    <w:rsid w:val="000F555E"/>
    <w:rsid w:val="000F71C4"/>
    <w:rsid w:val="000F72A5"/>
    <w:rsid w:val="0010006F"/>
    <w:rsid w:val="001008FB"/>
    <w:rsid w:val="00100A77"/>
    <w:rsid w:val="0010129F"/>
    <w:rsid w:val="0010178F"/>
    <w:rsid w:val="0010236F"/>
    <w:rsid w:val="001025AC"/>
    <w:rsid w:val="00102695"/>
    <w:rsid w:val="00103872"/>
    <w:rsid w:val="001045A1"/>
    <w:rsid w:val="00104F8C"/>
    <w:rsid w:val="0010639B"/>
    <w:rsid w:val="0010693A"/>
    <w:rsid w:val="001079B7"/>
    <w:rsid w:val="00110251"/>
    <w:rsid w:val="00110FCB"/>
    <w:rsid w:val="001165D5"/>
    <w:rsid w:val="00116FFF"/>
    <w:rsid w:val="0011710C"/>
    <w:rsid w:val="00120026"/>
    <w:rsid w:val="00120EDE"/>
    <w:rsid w:val="001212E3"/>
    <w:rsid w:val="00122E95"/>
    <w:rsid w:val="001235CC"/>
    <w:rsid w:val="00123A54"/>
    <w:rsid w:val="001254AC"/>
    <w:rsid w:val="00125B70"/>
    <w:rsid w:val="00125E34"/>
    <w:rsid w:val="00127C6D"/>
    <w:rsid w:val="0013104C"/>
    <w:rsid w:val="0013112D"/>
    <w:rsid w:val="0013263D"/>
    <w:rsid w:val="00133873"/>
    <w:rsid w:val="00135378"/>
    <w:rsid w:val="001439C0"/>
    <w:rsid w:val="00144347"/>
    <w:rsid w:val="00144719"/>
    <w:rsid w:val="0014517E"/>
    <w:rsid w:val="00145F88"/>
    <w:rsid w:val="0014606C"/>
    <w:rsid w:val="00146422"/>
    <w:rsid w:val="0014680E"/>
    <w:rsid w:val="001476D9"/>
    <w:rsid w:val="001500E4"/>
    <w:rsid w:val="00150701"/>
    <w:rsid w:val="00151EDA"/>
    <w:rsid w:val="001523BD"/>
    <w:rsid w:val="00152CA0"/>
    <w:rsid w:val="001545A8"/>
    <w:rsid w:val="00154894"/>
    <w:rsid w:val="00154EA5"/>
    <w:rsid w:val="001551BA"/>
    <w:rsid w:val="00156032"/>
    <w:rsid w:val="00156764"/>
    <w:rsid w:val="0016007B"/>
    <w:rsid w:val="00160E2F"/>
    <w:rsid w:val="00160EB5"/>
    <w:rsid w:val="00161246"/>
    <w:rsid w:val="0016240F"/>
    <w:rsid w:val="0016256C"/>
    <w:rsid w:val="00162BE0"/>
    <w:rsid w:val="001634B0"/>
    <w:rsid w:val="0016381A"/>
    <w:rsid w:val="00164B59"/>
    <w:rsid w:val="00166766"/>
    <w:rsid w:val="00166890"/>
    <w:rsid w:val="00166A8A"/>
    <w:rsid w:val="0017021B"/>
    <w:rsid w:val="0017065E"/>
    <w:rsid w:val="00171432"/>
    <w:rsid w:val="00171637"/>
    <w:rsid w:val="00172D7C"/>
    <w:rsid w:val="001748DE"/>
    <w:rsid w:val="0017520B"/>
    <w:rsid w:val="00175985"/>
    <w:rsid w:val="00175D36"/>
    <w:rsid w:val="00177ADF"/>
    <w:rsid w:val="00177FA5"/>
    <w:rsid w:val="00180DF1"/>
    <w:rsid w:val="00182D2E"/>
    <w:rsid w:val="00183961"/>
    <w:rsid w:val="00183A98"/>
    <w:rsid w:val="00183F4D"/>
    <w:rsid w:val="0018486C"/>
    <w:rsid w:val="0019040F"/>
    <w:rsid w:val="00193FA6"/>
    <w:rsid w:val="00196560"/>
    <w:rsid w:val="00196B42"/>
    <w:rsid w:val="001A00D2"/>
    <w:rsid w:val="001A00EF"/>
    <w:rsid w:val="001A0DDC"/>
    <w:rsid w:val="001A4B34"/>
    <w:rsid w:val="001A4E06"/>
    <w:rsid w:val="001A58C0"/>
    <w:rsid w:val="001A62AC"/>
    <w:rsid w:val="001A7389"/>
    <w:rsid w:val="001A7DC7"/>
    <w:rsid w:val="001B2374"/>
    <w:rsid w:val="001B24EC"/>
    <w:rsid w:val="001B262A"/>
    <w:rsid w:val="001B44AF"/>
    <w:rsid w:val="001B48E9"/>
    <w:rsid w:val="001B53E2"/>
    <w:rsid w:val="001B768D"/>
    <w:rsid w:val="001C093A"/>
    <w:rsid w:val="001C1142"/>
    <w:rsid w:val="001C3D9E"/>
    <w:rsid w:val="001C5078"/>
    <w:rsid w:val="001C6EF6"/>
    <w:rsid w:val="001C72CA"/>
    <w:rsid w:val="001C7BA1"/>
    <w:rsid w:val="001D0571"/>
    <w:rsid w:val="001D24F0"/>
    <w:rsid w:val="001D2A3F"/>
    <w:rsid w:val="001D2CA3"/>
    <w:rsid w:val="001D325D"/>
    <w:rsid w:val="001D3C10"/>
    <w:rsid w:val="001D46FE"/>
    <w:rsid w:val="001D490C"/>
    <w:rsid w:val="001D4E73"/>
    <w:rsid w:val="001D53F3"/>
    <w:rsid w:val="001D55AD"/>
    <w:rsid w:val="001D57B6"/>
    <w:rsid w:val="001D589A"/>
    <w:rsid w:val="001D5B1E"/>
    <w:rsid w:val="001D5FC2"/>
    <w:rsid w:val="001D6668"/>
    <w:rsid w:val="001E0245"/>
    <w:rsid w:val="001E0AB2"/>
    <w:rsid w:val="001E0AC6"/>
    <w:rsid w:val="001E371C"/>
    <w:rsid w:val="001E4985"/>
    <w:rsid w:val="001E693D"/>
    <w:rsid w:val="001E6E5E"/>
    <w:rsid w:val="001E6FE9"/>
    <w:rsid w:val="001E754A"/>
    <w:rsid w:val="001E7CF3"/>
    <w:rsid w:val="001F04F2"/>
    <w:rsid w:val="001F1657"/>
    <w:rsid w:val="001F18F4"/>
    <w:rsid w:val="001F26CB"/>
    <w:rsid w:val="001F2A1C"/>
    <w:rsid w:val="001F2C31"/>
    <w:rsid w:val="001F36BA"/>
    <w:rsid w:val="001F3FA2"/>
    <w:rsid w:val="001F657F"/>
    <w:rsid w:val="0020052F"/>
    <w:rsid w:val="00200EA3"/>
    <w:rsid w:val="002020E4"/>
    <w:rsid w:val="00203CC5"/>
    <w:rsid w:val="00203F61"/>
    <w:rsid w:val="00205B20"/>
    <w:rsid w:val="00206AEC"/>
    <w:rsid w:val="002073E3"/>
    <w:rsid w:val="00210D6D"/>
    <w:rsid w:val="0021135A"/>
    <w:rsid w:val="00211AC7"/>
    <w:rsid w:val="00212597"/>
    <w:rsid w:val="00213152"/>
    <w:rsid w:val="0021348B"/>
    <w:rsid w:val="00214207"/>
    <w:rsid w:val="00214771"/>
    <w:rsid w:val="0021522D"/>
    <w:rsid w:val="00216A12"/>
    <w:rsid w:val="00217137"/>
    <w:rsid w:val="00217509"/>
    <w:rsid w:val="00217B78"/>
    <w:rsid w:val="002209AB"/>
    <w:rsid w:val="00220E5D"/>
    <w:rsid w:val="00222B09"/>
    <w:rsid w:val="0022312A"/>
    <w:rsid w:val="00223463"/>
    <w:rsid w:val="00223480"/>
    <w:rsid w:val="002238B2"/>
    <w:rsid w:val="00223A59"/>
    <w:rsid w:val="002249BF"/>
    <w:rsid w:val="00224C5D"/>
    <w:rsid w:val="002250D3"/>
    <w:rsid w:val="002264B7"/>
    <w:rsid w:val="00227160"/>
    <w:rsid w:val="002272B7"/>
    <w:rsid w:val="00227748"/>
    <w:rsid w:val="00227BCA"/>
    <w:rsid w:val="00227DB2"/>
    <w:rsid w:val="002317AD"/>
    <w:rsid w:val="00231F1C"/>
    <w:rsid w:val="0023228D"/>
    <w:rsid w:val="00233276"/>
    <w:rsid w:val="002332EE"/>
    <w:rsid w:val="00233DDA"/>
    <w:rsid w:val="002340EB"/>
    <w:rsid w:val="00235657"/>
    <w:rsid w:val="0023791C"/>
    <w:rsid w:val="00237EC4"/>
    <w:rsid w:val="0024260E"/>
    <w:rsid w:val="00242DDE"/>
    <w:rsid w:val="00244239"/>
    <w:rsid w:val="002463BA"/>
    <w:rsid w:val="0024697F"/>
    <w:rsid w:val="002471CC"/>
    <w:rsid w:val="002479B0"/>
    <w:rsid w:val="00247A2E"/>
    <w:rsid w:val="00247D60"/>
    <w:rsid w:val="0025010A"/>
    <w:rsid w:val="00250A18"/>
    <w:rsid w:val="002514DA"/>
    <w:rsid w:val="00251F3F"/>
    <w:rsid w:val="00253519"/>
    <w:rsid w:val="002535C4"/>
    <w:rsid w:val="00255BD0"/>
    <w:rsid w:val="00256DC6"/>
    <w:rsid w:val="002576C3"/>
    <w:rsid w:val="00257978"/>
    <w:rsid w:val="00257BE0"/>
    <w:rsid w:val="002608E9"/>
    <w:rsid w:val="0026097B"/>
    <w:rsid w:val="0026183F"/>
    <w:rsid w:val="00261E4F"/>
    <w:rsid w:val="0026298B"/>
    <w:rsid w:val="00263641"/>
    <w:rsid w:val="00264A47"/>
    <w:rsid w:val="00264B27"/>
    <w:rsid w:val="00264C92"/>
    <w:rsid w:val="00265E79"/>
    <w:rsid w:val="002663DB"/>
    <w:rsid w:val="0026651F"/>
    <w:rsid w:val="00267B04"/>
    <w:rsid w:val="00267BA4"/>
    <w:rsid w:val="00270FFA"/>
    <w:rsid w:val="0027220C"/>
    <w:rsid w:val="00272426"/>
    <w:rsid w:val="0027290A"/>
    <w:rsid w:val="00273B31"/>
    <w:rsid w:val="002759BB"/>
    <w:rsid w:val="002779E6"/>
    <w:rsid w:val="002803D7"/>
    <w:rsid w:val="002806C9"/>
    <w:rsid w:val="002811BB"/>
    <w:rsid w:val="00284641"/>
    <w:rsid w:val="00287146"/>
    <w:rsid w:val="00287BE2"/>
    <w:rsid w:val="00287DE5"/>
    <w:rsid w:val="00290E90"/>
    <w:rsid w:val="002915B4"/>
    <w:rsid w:val="00293E05"/>
    <w:rsid w:val="002956A7"/>
    <w:rsid w:val="00295976"/>
    <w:rsid w:val="00295A23"/>
    <w:rsid w:val="00296887"/>
    <w:rsid w:val="002A00EF"/>
    <w:rsid w:val="002A0113"/>
    <w:rsid w:val="002A082C"/>
    <w:rsid w:val="002A0D4A"/>
    <w:rsid w:val="002A1487"/>
    <w:rsid w:val="002A1551"/>
    <w:rsid w:val="002A15AB"/>
    <w:rsid w:val="002A37AE"/>
    <w:rsid w:val="002A3D32"/>
    <w:rsid w:val="002A58F2"/>
    <w:rsid w:val="002A6A6F"/>
    <w:rsid w:val="002A6FB8"/>
    <w:rsid w:val="002B122B"/>
    <w:rsid w:val="002B2581"/>
    <w:rsid w:val="002B2862"/>
    <w:rsid w:val="002B3540"/>
    <w:rsid w:val="002B3997"/>
    <w:rsid w:val="002B47D5"/>
    <w:rsid w:val="002B554E"/>
    <w:rsid w:val="002B5DC3"/>
    <w:rsid w:val="002B5ECE"/>
    <w:rsid w:val="002B62EA"/>
    <w:rsid w:val="002B63A2"/>
    <w:rsid w:val="002B64F6"/>
    <w:rsid w:val="002B66D4"/>
    <w:rsid w:val="002C40C7"/>
    <w:rsid w:val="002C4BC1"/>
    <w:rsid w:val="002C4FC1"/>
    <w:rsid w:val="002C5588"/>
    <w:rsid w:val="002C58E5"/>
    <w:rsid w:val="002C61E2"/>
    <w:rsid w:val="002C6433"/>
    <w:rsid w:val="002C6CD9"/>
    <w:rsid w:val="002C73FD"/>
    <w:rsid w:val="002C7AC4"/>
    <w:rsid w:val="002C7B8A"/>
    <w:rsid w:val="002C7F14"/>
    <w:rsid w:val="002D15AA"/>
    <w:rsid w:val="002D257F"/>
    <w:rsid w:val="002D2D88"/>
    <w:rsid w:val="002D3861"/>
    <w:rsid w:val="002D38CC"/>
    <w:rsid w:val="002D4137"/>
    <w:rsid w:val="002D4FC7"/>
    <w:rsid w:val="002D5966"/>
    <w:rsid w:val="002D61DF"/>
    <w:rsid w:val="002D7176"/>
    <w:rsid w:val="002E0555"/>
    <w:rsid w:val="002E151A"/>
    <w:rsid w:val="002E29F8"/>
    <w:rsid w:val="002E33DA"/>
    <w:rsid w:val="002E3A7D"/>
    <w:rsid w:val="002E3F68"/>
    <w:rsid w:val="002E44C6"/>
    <w:rsid w:val="002E46B6"/>
    <w:rsid w:val="002E5689"/>
    <w:rsid w:val="002E6880"/>
    <w:rsid w:val="002E69EF"/>
    <w:rsid w:val="002F0A43"/>
    <w:rsid w:val="002F3294"/>
    <w:rsid w:val="002F3A7A"/>
    <w:rsid w:val="002F3CDE"/>
    <w:rsid w:val="002F3F63"/>
    <w:rsid w:val="002F519D"/>
    <w:rsid w:val="002F56E8"/>
    <w:rsid w:val="002F5FB6"/>
    <w:rsid w:val="002F7003"/>
    <w:rsid w:val="002F74C6"/>
    <w:rsid w:val="002F7C92"/>
    <w:rsid w:val="003004A8"/>
    <w:rsid w:val="00300660"/>
    <w:rsid w:val="00300EAB"/>
    <w:rsid w:val="003012D5"/>
    <w:rsid w:val="00302A22"/>
    <w:rsid w:val="00302E5A"/>
    <w:rsid w:val="003044B8"/>
    <w:rsid w:val="00304828"/>
    <w:rsid w:val="0030630A"/>
    <w:rsid w:val="00310CDE"/>
    <w:rsid w:val="00310DA4"/>
    <w:rsid w:val="003113A6"/>
    <w:rsid w:val="00311D7A"/>
    <w:rsid w:val="0031267E"/>
    <w:rsid w:val="003139F0"/>
    <w:rsid w:val="00314511"/>
    <w:rsid w:val="00315AC6"/>
    <w:rsid w:val="00317EA1"/>
    <w:rsid w:val="003208CA"/>
    <w:rsid w:val="00320E4A"/>
    <w:rsid w:val="00323B35"/>
    <w:rsid w:val="003252C7"/>
    <w:rsid w:val="00325440"/>
    <w:rsid w:val="003261B7"/>
    <w:rsid w:val="0032677B"/>
    <w:rsid w:val="003274FE"/>
    <w:rsid w:val="00327FBF"/>
    <w:rsid w:val="00330377"/>
    <w:rsid w:val="0033095B"/>
    <w:rsid w:val="00332893"/>
    <w:rsid w:val="00332B41"/>
    <w:rsid w:val="00332C51"/>
    <w:rsid w:val="00332D9E"/>
    <w:rsid w:val="00335BDD"/>
    <w:rsid w:val="003363A6"/>
    <w:rsid w:val="003377CE"/>
    <w:rsid w:val="00340DDF"/>
    <w:rsid w:val="00341526"/>
    <w:rsid w:val="0034178F"/>
    <w:rsid w:val="00341D07"/>
    <w:rsid w:val="00343341"/>
    <w:rsid w:val="0034524F"/>
    <w:rsid w:val="00345416"/>
    <w:rsid w:val="003473E4"/>
    <w:rsid w:val="00347B79"/>
    <w:rsid w:val="00350999"/>
    <w:rsid w:val="0035177C"/>
    <w:rsid w:val="00353010"/>
    <w:rsid w:val="00353548"/>
    <w:rsid w:val="00354449"/>
    <w:rsid w:val="0035462D"/>
    <w:rsid w:val="00355EB0"/>
    <w:rsid w:val="0035627B"/>
    <w:rsid w:val="00356A83"/>
    <w:rsid w:val="0035791F"/>
    <w:rsid w:val="00361512"/>
    <w:rsid w:val="003616A0"/>
    <w:rsid w:val="0036198A"/>
    <w:rsid w:val="00363301"/>
    <w:rsid w:val="003633CE"/>
    <w:rsid w:val="00363474"/>
    <w:rsid w:val="0036351F"/>
    <w:rsid w:val="00364698"/>
    <w:rsid w:val="00365815"/>
    <w:rsid w:val="00365C42"/>
    <w:rsid w:val="00366FFB"/>
    <w:rsid w:val="00367ABB"/>
    <w:rsid w:val="00371826"/>
    <w:rsid w:val="00371F4C"/>
    <w:rsid w:val="00372A25"/>
    <w:rsid w:val="00372B59"/>
    <w:rsid w:val="003732B1"/>
    <w:rsid w:val="00373BE1"/>
    <w:rsid w:val="003741D1"/>
    <w:rsid w:val="003745BE"/>
    <w:rsid w:val="003754C2"/>
    <w:rsid w:val="00375B5B"/>
    <w:rsid w:val="0037640A"/>
    <w:rsid w:val="00377128"/>
    <w:rsid w:val="003777E8"/>
    <w:rsid w:val="0038099A"/>
    <w:rsid w:val="00380CBC"/>
    <w:rsid w:val="00381BD0"/>
    <w:rsid w:val="003830E4"/>
    <w:rsid w:val="003835E1"/>
    <w:rsid w:val="0038389A"/>
    <w:rsid w:val="00383909"/>
    <w:rsid w:val="00384053"/>
    <w:rsid w:val="00384F5C"/>
    <w:rsid w:val="00385794"/>
    <w:rsid w:val="0038610E"/>
    <w:rsid w:val="00386A37"/>
    <w:rsid w:val="00386DD5"/>
    <w:rsid w:val="00390DB1"/>
    <w:rsid w:val="003917A6"/>
    <w:rsid w:val="003921BC"/>
    <w:rsid w:val="0039237B"/>
    <w:rsid w:val="0039339F"/>
    <w:rsid w:val="00393F49"/>
    <w:rsid w:val="00394F21"/>
    <w:rsid w:val="00395C61"/>
    <w:rsid w:val="00395D3F"/>
    <w:rsid w:val="003964B5"/>
    <w:rsid w:val="00397A4E"/>
    <w:rsid w:val="00397C8B"/>
    <w:rsid w:val="00397D4D"/>
    <w:rsid w:val="003A08D4"/>
    <w:rsid w:val="003A0B86"/>
    <w:rsid w:val="003A0ED0"/>
    <w:rsid w:val="003A3812"/>
    <w:rsid w:val="003A4179"/>
    <w:rsid w:val="003A4BC6"/>
    <w:rsid w:val="003A592F"/>
    <w:rsid w:val="003A5BB8"/>
    <w:rsid w:val="003A755A"/>
    <w:rsid w:val="003A7CB8"/>
    <w:rsid w:val="003B0DE2"/>
    <w:rsid w:val="003B19BA"/>
    <w:rsid w:val="003B320D"/>
    <w:rsid w:val="003B327D"/>
    <w:rsid w:val="003B3A2B"/>
    <w:rsid w:val="003B4479"/>
    <w:rsid w:val="003B536C"/>
    <w:rsid w:val="003B615B"/>
    <w:rsid w:val="003B6680"/>
    <w:rsid w:val="003B7DB0"/>
    <w:rsid w:val="003C0910"/>
    <w:rsid w:val="003C0D24"/>
    <w:rsid w:val="003C4315"/>
    <w:rsid w:val="003C4FE3"/>
    <w:rsid w:val="003C53EF"/>
    <w:rsid w:val="003C6AF2"/>
    <w:rsid w:val="003C6B4D"/>
    <w:rsid w:val="003C71DC"/>
    <w:rsid w:val="003D0047"/>
    <w:rsid w:val="003D0726"/>
    <w:rsid w:val="003D0D13"/>
    <w:rsid w:val="003D0DDC"/>
    <w:rsid w:val="003D0FF1"/>
    <w:rsid w:val="003D1A07"/>
    <w:rsid w:val="003D38A4"/>
    <w:rsid w:val="003D38CD"/>
    <w:rsid w:val="003D4005"/>
    <w:rsid w:val="003D4B69"/>
    <w:rsid w:val="003D4DF2"/>
    <w:rsid w:val="003D60DE"/>
    <w:rsid w:val="003D6379"/>
    <w:rsid w:val="003D66C7"/>
    <w:rsid w:val="003E147D"/>
    <w:rsid w:val="003E1B30"/>
    <w:rsid w:val="003E1B49"/>
    <w:rsid w:val="003E1D9A"/>
    <w:rsid w:val="003E3043"/>
    <w:rsid w:val="003E528D"/>
    <w:rsid w:val="003E5397"/>
    <w:rsid w:val="003E5770"/>
    <w:rsid w:val="003E77A7"/>
    <w:rsid w:val="003E795B"/>
    <w:rsid w:val="003F1D30"/>
    <w:rsid w:val="003F2BF0"/>
    <w:rsid w:val="003F46D2"/>
    <w:rsid w:val="003F6B05"/>
    <w:rsid w:val="003F6B3E"/>
    <w:rsid w:val="003F6F93"/>
    <w:rsid w:val="003F7326"/>
    <w:rsid w:val="003F78BE"/>
    <w:rsid w:val="004023C5"/>
    <w:rsid w:val="00404952"/>
    <w:rsid w:val="00404F40"/>
    <w:rsid w:val="00405127"/>
    <w:rsid w:val="00405213"/>
    <w:rsid w:val="00405CEE"/>
    <w:rsid w:val="0040600E"/>
    <w:rsid w:val="00406313"/>
    <w:rsid w:val="004066FC"/>
    <w:rsid w:val="0040707A"/>
    <w:rsid w:val="004078BD"/>
    <w:rsid w:val="00407AAD"/>
    <w:rsid w:val="00407AC8"/>
    <w:rsid w:val="00411049"/>
    <w:rsid w:val="0041189F"/>
    <w:rsid w:val="00411F1C"/>
    <w:rsid w:val="00416580"/>
    <w:rsid w:val="00416CEC"/>
    <w:rsid w:val="00417246"/>
    <w:rsid w:val="0042019B"/>
    <w:rsid w:val="00421241"/>
    <w:rsid w:val="0042196A"/>
    <w:rsid w:val="00422663"/>
    <w:rsid w:val="004228A2"/>
    <w:rsid w:val="00423EF0"/>
    <w:rsid w:val="00424BCD"/>
    <w:rsid w:val="00424DDA"/>
    <w:rsid w:val="0042556D"/>
    <w:rsid w:val="004257EE"/>
    <w:rsid w:val="004303E2"/>
    <w:rsid w:val="00431206"/>
    <w:rsid w:val="0043180F"/>
    <w:rsid w:val="0043251D"/>
    <w:rsid w:val="004328EA"/>
    <w:rsid w:val="0043292E"/>
    <w:rsid w:val="00433AF5"/>
    <w:rsid w:val="00434631"/>
    <w:rsid w:val="00434B14"/>
    <w:rsid w:val="00435401"/>
    <w:rsid w:val="00440474"/>
    <w:rsid w:val="00440581"/>
    <w:rsid w:val="00440943"/>
    <w:rsid w:val="00440C98"/>
    <w:rsid w:val="00442DAE"/>
    <w:rsid w:val="00442F60"/>
    <w:rsid w:val="00445501"/>
    <w:rsid w:val="00445548"/>
    <w:rsid w:val="00445AA0"/>
    <w:rsid w:val="0044629A"/>
    <w:rsid w:val="0044634F"/>
    <w:rsid w:val="00446B66"/>
    <w:rsid w:val="004476D2"/>
    <w:rsid w:val="00450E89"/>
    <w:rsid w:val="00450FD5"/>
    <w:rsid w:val="00451AFF"/>
    <w:rsid w:val="00451B1D"/>
    <w:rsid w:val="00453F7D"/>
    <w:rsid w:val="00455AEB"/>
    <w:rsid w:val="00457089"/>
    <w:rsid w:val="00460FC8"/>
    <w:rsid w:val="00462165"/>
    <w:rsid w:val="0046321B"/>
    <w:rsid w:val="004636BE"/>
    <w:rsid w:val="0046415F"/>
    <w:rsid w:val="0046477B"/>
    <w:rsid w:val="00464F14"/>
    <w:rsid w:val="0046640B"/>
    <w:rsid w:val="00467C52"/>
    <w:rsid w:val="004707B7"/>
    <w:rsid w:val="00473103"/>
    <w:rsid w:val="0047475A"/>
    <w:rsid w:val="00474F62"/>
    <w:rsid w:val="00476059"/>
    <w:rsid w:val="0047702C"/>
    <w:rsid w:val="004771E4"/>
    <w:rsid w:val="00477FB5"/>
    <w:rsid w:val="00482476"/>
    <w:rsid w:val="00482626"/>
    <w:rsid w:val="004835FE"/>
    <w:rsid w:val="00483BFD"/>
    <w:rsid w:val="00483DEC"/>
    <w:rsid w:val="00483FC7"/>
    <w:rsid w:val="0048458E"/>
    <w:rsid w:val="00484B08"/>
    <w:rsid w:val="00485657"/>
    <w:rsid w:val="004859AB"/>
    <w:rsid w:val="00486F5D"/>
    <w:rsid w:val="004877C1"/>
    <w:rsid w:val="00490A39"/>
    <w:rsid w:val="0049167F"/>
    <w:rsid w:val="00492E50"/>
    <w:rsid w:val="00494118"/>
    <w:rsid w:val="0049601B"/>
    <w:rsid w:val="00496B71"/>
    <w:rsid w:val="00496F95"/>
    <w:rsid w:val="004A0AA5"/>
    <w:rsid w:val="004A319F"/>
    <w:rsid w:val="004A3C92"/>
    <w:rsid w:val="004A60E9"/>
    <w:rsid w:val="004A7175"/>
    <w:rsid w:val="004A79B6"/>
    <w:rsid w:val="004B0165"/>
    <w:rsid w:val="004B10B2"/>
    <w:rsid w:val="004B1686"/>
    <w:rsid w:val="004B3859"/>
    <w:rsid w:val="004B38F1"/>
    <w:rsid w:val="004B3BFE"/>
    <w:rsid w:val="004B4D2D"/>
    <w:rsid w:val="004B590A"/>
    <w:rsid w:val="004B6CD6"/>
    <w:rsid w:val="004B785A"/>
    <w:rsid w:val="004C0A84"/>
    <w:rsid w:val="004C209E"/>
    <w:rsid w:val="004C20AB"/>
    <w:rsid w:val="004C3F3C"/>
    <w:rsid w:val="004C47BF"/>
    <w:rsid w:val="004C66BC"/>
    <w:rsid w:val="004C7267"/>
    <w:rsid w:val="004D090C"/>
    <w:rsid w:val="004D13DA"/>
    <w:rsid w:val="004D1E4E"/>
    <w:rsid w:val="004D3C86"/>
    <w:rsid w:val="004D479C"/>
    <w:rsid w:val="004D47A8"/>
    <w:rsid w:val="004D55D0"/>
    <w:rsid w:val="004D5EBE"/>
    <w:rsid w:val="004D62BE"/>
    <w:rsid w:val="004D6C08"/>
    <w:rsid w:val="004E171B"/>
    <w:rsid w:val="004E363F"/>
    <w:rsid w:val="004E5EEA"/>
    <w:rsid w:val="004E630B"/>
    <w:rsid w:val="004E7152"/>
    <w:rsid w:val="004E75CA"/>
    <w:rsid w:val="004F0A2E"/>
    <w:rsid w:val="004F314C"/>
    <w:rsid w:val="004F4093"/>
    <w:rsid w:val="004F46CF"/>
    <w:rsid w:val="004F5F1A"/>
    <w:rsid w:val="004F609F"/>
    <w:rsid w:val="004F63DC"/>
    <w:rsid w:val="00500039"/>
    <w:rsid w:val="005002A4"/>
    <w:rsid w:val="00500777"/>
    <w:rsid w:val="00500D86"/>
    <w:rsid w:val="00501406"/>
    <w:rsid w:val="005018FB"/>
    <w:rsid w:val="0050191A"/>
    <w:rsid w:val="005028CC"/>
    <w:rsid w:val="00502D6E"/>
    <w:rsid w:val="0050335A"/>
    <w:rsid w:val="00504023"/>
    <w:rsid w:val="00504B8C"/>
    <w:rsid w:val="00505706"/>
    <w:rsid w:val="00506A17"/>
    <w:rsid w:val="00506B7C"/>
    <w:rsid w:val="00506C3E"/>
    <w:rsid w:val="00510155"/>
    <w:rsid w:val="00511ED9"/>
    <w:rsid w:val="0051345E"/>
    <w:rsid w:val="00513F05"/>
    <w:rsid w:val="00515289"/>
    <w:rsid w:val="00516754"/>
    <w:rsid w:val="00521373"/>
    <w:rsid w:val="00521382"/>
    <w:rsid w:val="00521549"/>
    <w:rsid w:val="00521A31"/>
    <w:rsid w:val="00521E5E"/>
    <w:rsid w:val="005233AC"/>
    <w:rsid w:val="005235B0"/>
    <w:rsid w:val="00523839"/>
    <w:rsid w:val="00523B94"/>
    <w:rsid w:val="005240CB"/>
    <w:rsid w:val="00524120"/>
    <w:rsid w:val="00525A63"/>
    <w:rsid w:val="005264A5"/>
    <w:rsid w:val="00526828"/>
    <w:rsid w:val="0052686C"/>
    <w:rsid w:val="0052782F"/>
    <w:rsid w:val="005307ED"/>
    <w:rsid w:val="005314B4"/>
    <w:rsid w:val="00531B15"/>
    <w:rsid w:val="00533227"/>
    <w:rsid w:val="00535512"/>
    <w:rsid w:val="00536B5F"/>
    <w:rsid w:val="00536C2E"/>
    <w:rsid w:val="00540715"/>
    <w:rsid w:val="005428E9"/>
    <w:rsid w:val="005430C7"/>
    <w:rsid w:val="0054344F"/>
    <w:rsid w:val="00543CC7"/>
    <w:rsid w:val="005445F8"/>
    <w:rsid w:val="00544BF7"/>
    <w:rsid w:val="00545F58"/>
    <w:rsid w:val="005460E3"/>
    <w:rsid w:val="005468D0"/>
    <w:rsid w:val="0055120B"/>
    <w:rsid w:val="00551B07"/>
    <w:rsid w:val="00551B14"/>
    <w:rsid w:val="005535F7"/>
    <w:rsid w:val="00553B78"/>
    <w:rsid w:val="005552D8"/>
    <w:rsid w:val="00555408"/>
    <w:rsid w:val="00555431"/>
    <w:rsid w:val="0055740A"/>
    <w:rsid w:val="005574A0"/>
    <w:rsid w:val="00557528"/>
    <w:rsid w:val="00560218"/>
    <w:rsid w:val="00560338"/>
    <w:rsid w:val="00561313"/>
    <w:rsid w:val="005618C7"/>
    <w:rsid w:val="00561D1A"/>
    <w:rsid w:val="00561EC2"/>
    <w:rsid w:val="00561F79"/>
    <w:rsid w:val="0056308C"/>
    <w:rsid w:val="00565BD7"/>
    <w:rsid w:val="00566457"/>
    <w:rsid w:val="00566D9E"/>
    <w:rsid w:val="005670FC"/>
    <w:rsid w:val="005677DC"/>
    <w:rsid w:val="0057007E"/>
    <w:rsid w:val="005701CB"/>
    <w:rsid w:val="005706D6"/>
    <w:rsid w:val="00572037"/>
    <w:rsid w:val="005729BF"/>
    <w:rsid w:val="005732F4"/>
    <w:rsid w:val="0057410A"/>
    <w:rsid w:val="005748D4"/>
    <w:rsid w:val="00574B12"/>
    <w:rsid w:val="0057560F"/>
    <w:rsid w:val="00575E99"/>
    <w:rsid w:val="00576359"/>
    <w:rsid w:val="0057692E"/>
    <w:rsid w:val="00580012"/>
    <w:rsid w:val="00580663"/>
    <w:rsid w:val="005816FC"/>
    <w:rsid w:val="00581964"/>
    <w:rsid w:val="005819C2"/>
    <w:rsid w:val="00583400"/>
    <w:rsid w:val="00583FE5"/>
    <w:rsid w:val="00586107"/>
    <w:rsid w:val="0058784C"/>
    <w:rsid w:val="005878F9"/>
    <w:rsid w:val="0059048B"/>
    <w:rsid w:val="00590577"/>
    <w:rsid w:val="0059080B"/>
    <w:rsid w:val="00591310"/>
    <w:rsid w:val="00591E34"/>
    <w:rsid w:val="00593926"/>
    <w:rsid w:val="00594360"/>
    <w:rsid w:val="005949A8"/>
    <w:rsid w:val="0059651D"/>
    <w:rsid w:val="00597180"/>
    <w:rsid w:val="00597A53"/>
    <w:rsid w:val="00597D27"/>
    <w:rsid w:val="00597DC9"/>
    <w:rsid w:val="005A022E"/>
    <w:rsid w:val="005A1049"/>
    <w:rsid w:val="005A2D1C"/>
    <w:rsid w:val="005A3917"/>
    <w:rsid w:val="005A41E5"/>
    <w:rsid w:val="005A4FB3"/>
    <w:rsid w:val="005A6853"/>
    <w:rsid w:val="005A708B"/>
    <w:rsid w:val="005A7A17"/>
    <w:rsid w:val="005A7D9C"/>
    <w:rsid w:val="005B02FF"/>
    <w:rsid w:val="005B2975"/>
    <w:rsid w:val="005B2A00"/>
    <w:rsid w:val="005B2C0F"/>
    <w:rsid w:val="005B2DB2"/>
    <w:rsid w:val="005B559C"/>
    <w:rsid w:val="005B7A74"/>
    <w:rsid w:val="005B7FA7"/>
    <w:rsid w:val="005C11B3"/>
    <w:rsid w:val="005C1FC4"/>
    <w:rsid w:val="005C212C"/>
    <w:rsid w:val="005C2600"/>
    <w:rsid w:val="005C2F66"/>
    <w:rsid w:val="005C37C0"/>
    <w:rsid w:val="005C491B"/>
    <w:rsid w:val="005C4F66"/>
    <w:rsid w:val="005C624C"/>
    <w:rsid w:val="005C66C4"/>
    <w:rsid w:val="005C68A8"/>
    <w:rsid w:val="005D0343"/>
    <w:rsid w:val="005D052A"/>
    <w:rsid w:val="005D272B"/>
    <w:rsid w:val="005D2B25"/>
    <w:rsid w:val="005D3AB1"/>
    <w:rsid w:val="005D3D5F"/>
    <w:rsid w:val="005D4932"/>
    <w:rsid w:val="005D55FA"/>
    <w:rsid w:val="005D5951"/>
    <w:rsid w:val="005D6E49"/>
    <w:rsid w:val="005D7219"/>
    <w:rsid w:val="005D7751"/>
    <w:rsid w:val="005E0455"/>
    <w:rsid w:val="005E1E7B"/>
    <w:rsid w:val="005E3C4A"/>
    <w:rsid w:val="005E4046"/>
    <w:rsid w:val="005E44AB"/>
    <w:rsid w:val="005E4DDD"/>
    <w:rsid w:val="005E59A7"/>
    <w:rsid w:val="005E5C5D"/>
    <w:rsid w:val="005E7C76"/>
    <w:rsid w:val="005F0881"/>
    <w:rsid w:val="005F0B17"/>
    <w:rsid w:val="005F20F3"/>
    <w:rsid w:val="005F452A"/>
    <w:rsid w:val="005F4729"/>
    <w:rsid w:val="005F4EA6"/>
    <w:rsid w:val="005F52BC"/>
    <w:rsid w:val="005F54E6"/>
    <w:rsid w:val="005F5869"/>
    <w:rsid w:val="005F5C0F"/>
    <w:rsid w:val="005F5DF1"/>
    <w:rsid w:val="005F647D"/>
    <w:rsid w:val="005F6594"/>
    <w:rsid w:val="006006B7"/>
    <w:rsid w:val="00600C9F"/>
    <w:rsid w:val="00600FD9"/>
    <w:rsid w:val="00601384"/>
    <w:rsid w:val="00601651"/>
    <w:rsid w:val="00601984"/>
    <w:rsid w:val="00602199"/>
    <w:rsid w:val="006033E2"/>
    <w:rsid w:val="00603E09"/>
    <w:rsid w:val="006048E2"/>
    <w:rsid w:val="00604AA1"/>
    <w:rsid w:val="00605101"/>
    <w:rsid w:val="0060772A"/>
    <w:rsid w:val="00607EFD"/>
    <w:rsid w:val="00610B57"/>
    <w:rsid w:val="00610FA6"/>
    <w:rsid w:val="006133E5"/>
    <w:rsid w:val="00614BD5"/>
    <w:rsid w:val="0061523F"/>
    <w:rsid w:val="006162C8"/>
    <w:rsid w:val="006162E4"/>
    <w:rsid w:val="00616F0B"/>
    <w:rsid w:val="00617D7F"/>
    <w:rsid w:val="00620FF0"/>
    <w:rsid w:val="00621E7D"/>
    <w:rsid w:val="006226FB"/>
    <w:rsid w:val="00623201"/>
    <w:rsid w:val="006265FE"/>
    <w:rsid w:val="00626F9D"/>
    <w:rsid w:val="0062797E"/>
    <w:rsid w:val="00627FA2"/>
    <w:rsid w:val="00630269"/>
    <w:rsid w:val="006307C2"/>
    <w:rsid w:val="00630A26"/>
    <w:rsid w:val="00631606"/>
    <w:rsid w:val="00632664"/>
    <w:rsid w:val="006331AB"/>
    <w:rsid w:val="00633C6E"/>
    <w:rsid w:val="006344A5"/>
    <w:rsid w:val="00635DA2"/>
    <w:rsid w:val="00636CBE"/>
    <w:rsid w:val="00636DEC"/>
    <w:rsid w:val="006371EF"/>
    <w:rsid w:val="00637610"/>
    <w:rsid w:val="00640FA9"/>
    <w:rsid w:val="006431CD"/>
    <w:rsid w:val="006435B4"/>
    <w:rsid w:val="00643E7B"/>
    <w:rsid w:val="00650955"/>
    <w:rsid w:val="00650B78"/>
    <w:rsid w:val="00651B18"/>
    <w:rsid w:val="00652A31"/>
    <w:rsid w:val="006535E6"/>
    <w:rsid w:val="006540BE"/>
    <w:rsid w:val="00654F9B"/>
    <w:rsid w:val="00654FEB"/>
    <w:rsid w:val="00655831"/>
    <w:rsid w:val="006575C5"/>
    <w:rsid w:val="00657875"/>
    <w:rsid w:val="00657B76"/>
    <w:rsid w:val="00657CDA"/>
    <w:rsid w:val="0066064A"/>
    <w:rsid w:val="006612BB"/>
    <w:rsid w:val="006613FF"/>
    <w:rsid w:val="006631B2"/>
    <w:rsid w:val="00663363"/>
    <w:rsid w:val="006640A5"/>
    <w:rsid w:val="00666B3B"/>
    <w:rsid w:val="00670A04"/>
    <w:rsid w:val="00670F72"/>
    <w:rsid w:val="00672683"/>
    <w:rsid w:val="00674138"/>
    <w:rsid w:val="00674648"/>
    <w:rsid w:val="00674D22"/>
    <w:rsid w:val="00675525"/>
    <w:rsid w:val="00675A6E"/>
    <w:rsid w:val="0067781E"/>
    <w:rsid w:val="00677FB5"/>
    <w:rsid w:val="00681481"/>
    <w:rsid w:val="006817D3"/>
    <w:rsid w:val="006822F5"/>
    <w:rsid w:val="006828CA"/>
    <w:rsid w:val="00684714"/>
    <w:rsid w:val="00684A1D"/>
    <w:rsid w:val="00685BAA"/>
    <w:rsid w:val="00686215"/>
    <w:rsid w:val="006863F1"/>
    <w:rsid w:val="00686524"/>
    <w:rsid w:val="006874A7"/>
    <w:rsid w:val="006876AC"/>
    <w:rsid w:val="00687959"/>
    <w:rsid w:val="00690B26"/>
    <w:rsid w:val="00691233"/>
    <w:rsid w:val="00691B25"/>
    <w:rsid w:val="0069306F"/>
    <w:rsid w:val="006937D5"/>
    <w:rsid w:val="00693BCC"/>
    <w:rsid w:val="00694AFB"/>
    <w:rsid w:val="00695C6C"/>
    <w:rsid w:val="00695DE2"/>
    <w:rsid w:val="006973EC"/>
    <w:rsid w:val="00697687"/>
    <w:rsid w:val="006A17D3"/>
    <w:rsid w:val="006A33F5"/>
    <w:rsid w:val="006A355C"/>
    <w:rsid w:val="006A358C"/>
    <w:rsid w:val="006A35D8"/>
    <w:rsid w:val="006A3A12"/>
    <w:rsid w:val="006A3A26"/>
    <w:rsid w:val="006A3DEA"/>
    <w:rsid w:val="006A4C5A"/>
    <w:rsid w:val="006A6339"/>
    <w:rsid w:val="006A63D5"/>
    <w:rsid w:val="006B102C"/>
    <w:rsid w:val="006B1078"/>
    <w:rsid w:val="006B1E1E"/>
    <w:rsid w:val="006B1F97"/>
    <w:rsid w:val="006B47E9"/>
    <w:rsid w:val="006B4A5A"/>
    <w:rsid w:val="006B5114"/>
    <w:rsid w:val="006B5B48"/>
    <w:rsid w:val="006B6728"/>
    <w:rsid w:val="006B6C65"/>
    <w:rsid w:val="006C05B4"/>
    <w:rsid w:val="006C1CEE"/>
    <w:rsid w:val="006C2B24"/>
    <w:rsid w:val="006C30C2"/>
    <w:rsid w:val="006C3B50"/>
    <w:rsid w:val="006C3C1B"/>
    <w:rsid w:val="006C40CE"/>
    <w:rsid w:val="006C5262"/>
    <w:rsid w:val="006C5C93"/>
    <w:rsid w:val="006C64AD"/>
    <w:rsid w:val="006D01F6"/>
    <w:rsid w:val="006D0361"/>
    <w:rsid w:val="006D0B23"/>
    <w:rsid w:val="006D29CC"/>
    <w:rsid w:val="006D2E0F"/>
    <w:rsid w:val="006D3B15"/>
    <w:rsid w:val="006D3CB8"/>
    <w:rsid w:val="006D4046"/>
    <w:rsid w:val="006D40F0"/>
    <w:rsid w:val="006D44BD"/>
    <w:rsid w:val="006D4EFC"/>
    <w:rsid w:val="006D68E3"/>
    <w:rsid w:val="006D718F"/>
    <w:rsid w:val="006E22FA"/>
    <w:rsid w:val="006E2822"/>
    <w:rsid w:val="006E365B"/>
    <w:rsid w:val="006E38D2"/>
    <w:rsid w:val="006E4398"/>
    <w:rsid w:val="006E4B3E"/>
    <w:rsid w:val="006E576A"/>
    <w:rsid w:val="006E6263"/>
    <w:rsid w:val="006E7356"/>
    <w:rsid w:val="006E78CB"/>
    <w:rsid w:val="006E791F"/>
    <w:rsid w:val="006E7A63"/>
    <w:rsid w:val="006E7E96"/>
    <w:rsid w:val="006F0B69"/>
    <w:rsid w:val="006F199D"/>
    <w:rsid w:val="006F2D49"/>
    <w:rsid w:val="006F3479"/>
    <w:rsid w:val="006F504E"/>
    <w:rsid w:val="006F55F7"/>
    <w:rsid w:val="006F55FE"/>
    <w:rsid w:val="006F5C1E"/>
    <w:rsid w:val="006F5CF5"/>
    <w:rsid w:val="006F61A9"/>
    <w:rsid w:val="006F6ED3"/>
    <w:rsid w:val="006F7C60"/>
    <w:rsid w:val="00700027"/>
    <w:rsid w:val="00703340"/>
    <w:rsid w:val="00703880"/>
    <w:rsid w:val="0070433C"/>
    <w:rsid w:val="00705D4C"/>
    <w:rsid w:val="00706931"/>
    <w:rsid w:val="00706E63"/>
    <w:rsid w:val="00707546"/>
    <w:rsid w:val="007100D9"/>
    <w:rsid w:val="00711B20"/>
    <w:rsid w:val="00712E10"/>
    <w:rsid w:val="00712ECD"/>
    <w:rsid w:val="0071332E"/>
    <w:rsid w:val="00714375"/>
    <w:rsid w:val="00716475"/>
    <w:rsid w:val="00717B25"/>
    <w:rsid w:val="0072078B"/>
    <w:rsid w:val="00721549"/>
    <w:rsid w:val="00721D7B"/>
    <w:rsid w:val="0072309C"/>
    <w:rsid w:val="0072339A"/>
    <w:rsid w:val="0072357A"/>
    <w:rsid w:val="007236E3"/>
    <w:rsid w:val="00723F64"/>
    <w:rsid w:val="00725513"/>
    <w:rsid w:val="00725EA2"/>
    <w:rsid w:val="00726191"/>
    <w:rsid w:val="00726CA8"/>
    <w:rsid w:val="0073030E"/>
    <w:rsid w:val="00731115"/>
    <w:rsid w:val="0073122F"/>
    <w:rsid w:val="00733ED2"/>
    <w:rsid w:val="0073431E"/>
    <w:rsid w:val="007363B7"/>
    <w:rsid w:val="00740212"/>
    <w:rsid w:val="007405BF"/>
    <w:rsid w:val="0074102E"/>
    <w:rsid w:val="00741E79"/>
    <w:rsid w:val="0074227F"/>
    <w:rsid w:val="00742C99"/>
    <w:rsid w:val="007437AB"/>
    <w:rsid w:val="007446C1"/>
    <w:rsid w:val="007448C2"/>
    <w:rsid w:val="00745208"/>
    <w:rsid w:val="007464B9"/>
    <w:rsid w:val="007470B5"/>
    <w:rsid w:val="007507A8"/>
    <w:rsid w:val="00750A62"/>
    <w:rsid w:val="00750F93"/>
    <w:rsid w:val="0075212F"/>
    <w:rsid w:val="00752A88"/>
    <w:rsid w:val="0075669F"/>
    <w:rsid w:val="00760A58"/>
    <w:rsid w:val="007619A8"/>
    <w:rsid w:val="0076305A"/>
    <w:rsid w:val="00763E2A"/>
    <w:rsid w:val="0076585D"/>
    <w:rsid w:val="00765C19"/>
    <w:rsid w:val="00766531"/>
    <w:rsid w:val="00766BFF"/>
    <w:rsid w:val="00766DFC"/>
    <w:rsid w:val="0076703B"/>
    <w:rsid w:val="007717B8"/>
    <w:rsid w:val="00773D49"/>
    <w:rsid w:val="0077565C"/>
    <w:rsid w:val="0077791D"/>
    <w:rsid w:val="00780F8D"/>
    <w:rsid w:val="00781E1A"/>
    <w:rsid w:val="00782ACD"/>
    <w:rsid w:val="0078406E"/>
    <w:rsid w:val="00784AEB"/>
    <w:rsid w:val="007857E7"/>
    <w:rsid w:val="00785EBC"/>
    <w:rsid w:val="00786382"/>
    <w:rsid w:val="007932ED"/>
    <w:rsid w:val="007938D1"/>
    <w:rsid w:val="00793BB2"/>
    <w:rsid w:val="007A10B5"/>
    <w:rsid w:val="007A143B"/>
    <w:rsid w:val="007A16E5"/>
    <w:rsid w:val="007A18FD"/>
    <w:rsid w:val="007A3449"/>
    <w:rsid w:val="007A42AB"/>
    <w:rsid w:val="007A44D9"/>
    <w:rsid w:val="007A61A2"/>
    <w:rsid w:val="007A7868"/>
    <w:rsid w:val="007B0732"/>
    <w:rsid w:val="007B0C9E"/>
    <w:rsid w:val="007B2380"/>
    <w:rsid w:val="007B2664"/>
    <w:rsid w:val="007B2882"/>
    <w:rsid w:val="007B3206"/>
    <w:rsid w:val="007B40ED"/>
    <w:rsid w:val="007B4897"/>
    <w:rsid w:val="007B4C22"/>
    <w:rsid w:val="007B50F2"/>
    <w:rsid w:val="007B6319"/>
    <w:rsid w:val="007B6931"/>
    <w:rsid w:val="007B7B90"/>
    <w:rsid w:val="007C0441"/>
    <w:rsid w:val="007C0757"/>
    <w:rsid w:val="007C1328"/>
    <w:rsid w:val="007C1CF5"/>
    <w:rsid w:val="007C4BC3"/>
    <w:rsid w:val="007C5372"/>
    <w:rsid w:val="007C5ADA"/>
    <w:rsid w:val="007C689D"/>
    <w:rsid w:val="007C6B53"/>
    <w:rsid w:val="007C6D21"/>
    <w:rsid w:val="007C77DC"/>
    <w:rsid w:val="007D2273"/>
    <w:rsid w:val="007D23D4"/>
    <w:rsid w:val="007D29DC"/>
    <w:rsid w:val="007D33D8"/>
    <w:rsid w:val="007D4C4C"/>
    <w:rsid w:val="007D547B"/>
    <w:rsid w:val="007D67ED"/>
    <w:rsid w:val="007D6DE1"/>
    <w:rsid w:val="007D6E87"/>
    <w:rsid w:val="007D7BFE"/>
    <w:rsid w:val="007E03E4"/>
    <w:rsid w:val="007E0520"/>
    <w:rsid w:val="007E0F52"/>
    <w:rsid w:val="007E1359"/>
    <w:rsid w:val="007E266E"/>
    <w:rsid w:val="007E39AE"/>
    <w:rsid w:val="007E655F"/>
    <w:rsid w:val="007E6946"/>
    <w:rsid w:val="007E71E9"/>
    <w:rsid w:val="007E7CA8"/>
    <w:rsid w:val="007F11E4"/>
    <w:rsid w:val="007F220F"/>
    <w:rsid w:val="007F270B"/>
    <w:rsid w:val="007F29E8"/>
    <w:rsid w:val="007F2F17"/>
    <w:rsid w:val="007F4D92"/>
    <w:rsid w:val="007F580C"/>
    <w:rsid w:val="007F71F6"/>
    <w:rsid w:val="00800C9C"/>
    <w:rsid w:val="00800CA2"/>
    <w:rsid w:val="00801A2A"/>
    <w:rsid w:val="00802873"/>
    <w:rsid w:val="00802AF4"/>
    <w:rsid w:val="008033AC"/>
    <w:rsid w:val="00805183"/>
    <w:rsid w:val="0080677C"/>
    <w:rsid w:val="00807A3C"/>
    <w:rsid w:val="00807DD5"/>
    <w:rsid w:val="008119D6"/>
    <w:rsid w:val="008132AC"/>
    <w:rsid w:val="00815D18"/>
    <w:rsid w:val="00817DF5"/>
    <w:rsid w:val="00817F86"/>
    <w:rsid w:val="00820FB3"/>
    <w:rsid w:val="00821513"/>
    <w:rsid w:val="008219B7"/>
    <w:rsid w:val="00823155"/>
    <w:rsid w:val="00823405"/>
    <w:rsid w:val="008268B7"/>
    <w:rsid w:val="00826B0C"/>
    <w:rsid w:val="00830356"/>
    <w:rsid w:val="00832814"/>
    <w:rsid w:val="0083294E"/>
    <w:rsid w:val="00833FB7"/>
    <w:rsid w:val="0083499F"/>
    <w:rsid w:val="00836529"/>
    <w:rsid w:val="008366BC"/>
    <w:rsid w:val="008375F7"/>
    <w:rsid w:val="0084084E"/>
    <w:rsid w:val="00841539"/>
    <w:rsid w:val="00841670"/>
    <w:rsid w:val="00841ED0"/>
    <w:rsid w:val="00842189"/>
    <w:rsid w:val="00842B34"/>
    <w:rsid w:val="0084369B"/>
    <w:rsid w:val="00844AF8"/>
    <w:rsid w:val="00845379"/>
    <w:rsid w:val="00846379"/>
    <w:rsid w:val="00846F4C"/>
    <w:rsid w:val="008478BD"/>
    <w:rsid w:val="0084793C"/>
    <w:rsid w:val="00851D4F"/>
    <w:rsid w:val="00853039"/>
    <w:rsid w:val="00854B34"/>
    <w:rsid w:val="0085634A"/>
    <w:rsid w:val="00856C64"/>
    <w:rsid w:val="00857972"/>
    <w:rsid w:val="00857AB3"/>
    <w:rsid w:val="00857E35"/>
    <w:rsid w:val="00860A2D"/>
    <w:rsid w:val="00861617"/>
    <w:rsid w:val="00862890"/>
    <w:rsid w:val="00863B26"/>
    <w:rsid w:val="00864F60"/>
    <w:rsid w:val="00864FE6"/>
    <w:rsid w:val="00870D4D"/>
    <w:rsid w:val="00872075"/>
    <w:rsid w:val="008722B1"/>
    <w:rsid w:val="00872798"/>
    <w:rsid w:val="0087298B"/>
    <w:rsid w:val="00874B48"/>
    <w:rsid w:val="00874CC9"/>
    <w:rsid w:val="00874DCC"/>
    <w:rsid w:val="008767CB"/>
    <w:rsid w:val="008829DA"/>
    <w:rsid w:val="008838CF"/>
    <w:rsid w:val="00885535"/>
    <w:rsid w:val="00886320"/>
    <w:rsid w:val="0088674E"/>
    <w:rsid w:val="008868D6"/>
    <w:rsid w:val="00887B41"/>
    <w:rsid w:val="00890209"/>
    <w:rsid w:val="0089124D"/>
    <w:rsid w:val="00892171"/>
    <w:rsid w:val="008925F7"/>
    <w:rsid w:val="00893343"/>
    <w:rsid w:val="008941CD"/>
    <w:rsid w:val="00895C7B"/>
    <w:rsid w:val="00897DD9"/>
    <w:rsid w:val="008A1ED0"/>
    <w:rsid w:val="008A203B"/>
    <w:rsid w:val="008A6065"/>
    <w:rsid w:val="008A60C8"/>
    <w:rsid w:val="008A61F7"/>
    <w:rsid w:val="008A6242"/>
    <w:rsid w:val="008A6A07"/>
    <w:rsid w:val="008A75E2"/>
    <w:rsid w:val="008B0567"/>
    <w:rsid w:val="008B113D"/>
    <w:rsid w:val="008B32F0"/>
    <w:rsid w:val="008B3994"/>
    <w:rsid w:val="008B6492"/>
    <w:rsid w:val="008B7C6D"/>
    <w:rsid w:val="008C06F1"/>
    <w:rsid w:val="008C1561"/>
    <w:rsid w:val="008C26A4"/>
    <w:rsid w:val="008C393C"/>
    <w:rsid w:val="008C3D75"/>
    <w:rsid w:val="008C4612"/>
    <w:rsid w:val="008C5358"/>
    <w:rsid w:val="008C5537"/>
    <w:rsid w:val="008C58A1"/>
    <w:rsid w:val="008C590C"/>
    <w:rsid w:val="008C64ED"/>
    <w:rsid w:val="008C696F"/>
    <w:rsid w:val="008C7694"/>
    <w:rsid w:val="008C7FA4"/>
    <w:rsid w:val="008D0089"/>
    <w:rsid w:val="008D056E"/>
    <w:rsid w:val="008D12CB"/>
    <w:rsid w:val="008D1457"/>
    <w:rsid w:val="008D2FEC"/>
    <w:rsid w:val="008D39A3"/>
    <w:rsid w:val="008D3BBE"/>
    <w:rsid w:val="008D3D8C"/>
    <w:rsid w:val="008D47C2"/>
    <w:rsid w:val="008D4A6F"/>
    <w:rsid w:val="008D6CA9"/>
    <w:rsid w:val="008D72D9"/>
    <w:rsid w:val="008D7DD7"/>
    <w:rsid w:val="008D7F81"/>
    <w:rsid w:val="008E0703"/>
    <w:rsid w:val="008E22C6"/>
    <w:rsid w:val="008E4139"/>
    <w:rsid w:val="008E4A38"/>
    <w:rsid w:val="008E587E"/>
    <w:rsid w:val="008E5EE4"/>
    <w:rsid w:val="008E5F9E"/>
    <w:rsid w:val="008E6574"/>
    <w:rsid w:val="008E68D2"/>
    <w:rsid w:val="008E7E59"/>
    <w:rsid w:val="008F0652"/>
    <w:rsid w:val="008F11B0"/>
    <w:rsid w:val="008F2C53"/>
    <w:rsid w:val="008F2C80"/>
    <w:rsid w:val="008F5CB1"/>
    <w:rsid w:val="008F5CB2"/>
    <w:rsid w:val="008F7793"/>
    <w:rsid w:val="008F7CFD"/>
    <w:rsid w:val="009004D0"/>
    <w:rsid w:val="0090149E"/>
    <w:rsid w:val="00901BE5"/>
    <w:rsid w:val="00901D8F"/>
    <w:rsid w:val="00901F89"/>
    <w:rsid w:val="00902E12"/>
    <w:rsid w:val="0090313C"/>
    <w:rsid w:val="009033D6"/>
    <w:rsid w:val="009038DB"/>
    <w:rsid w:val="00903F45"/>
    <w:rsid w:val="0090437C"/>
    <w:rsid w:val="00904C10"/>
    <w:rsid w:val="00905387"/>
    <w:rsid w:val="00905448"/>
    <w:rsid w:val="00905876"/>
    <w:rsid w:val="00905F37"/>
    <w:rsid w:val="00906D94"/>
    <w:rsid w:val="00907AFA"/>
    <w:rsid w:val="009105B1"/>
    <w:rsid w:val="00912918"/>
    <w:rsid w:val="009149B4"/>
    <w:rsid w:val="00914C84"/>
    <w:rsid w:val="00921F9D"/>
    <w:rsid w:val="0092242A"/>
    <w:rsid w:val="00922BCC"/>
    <w:rsid w:val="00923785"/>
    <w:rsid w:val="00923C32"/>
    <w:rsid w:val="00924062"/>
    <w:rsid w:val="00925274"/>
    <w:rsid w:val="00925875"/>
    <w:rsid w:val="00927C8C"/>
    <w:rsid w:val="00931453"/>
    <w:rsid w:val="009315D4"/>
    <w:rsid w:val="00931B15"/>
    <w:rsid w:val="00931B3B"/>
    <w:rsid w:val="00932487"/>
    <w:rsid w:val="00932830"/>
    <w:rsid w:val="00932D9E"/>
    <w:rsid w:val="00933A91"/>
    <w:rsid w:val="00934277"/>
    <w:rsid w:val="0093447C"/>
    <w:rsid w:val="00934931"/>
    <w:rsid w:val="00935C07"/>
    <w:rsid w:val="009363B7"/>
    <w:rsid w:val="00936477"/>
    <w:rsid w:val="00936A3F"/>
    <w:rsid w:val="009400F0"/>
    <w:rsid w:val="00940C7D"/>
    <w:rsid w:val="00943D3F"/>
    <w:rsid w:val="009456A3"/>
    <w:rsid w:val="00946DC9"/>
    <w:rsid w:val="00950293"/>
    <w:rsid w:val="009562F8"/>
    <w:rsid w:val="00960424"/>
    <w:rsid w:val="009618FD"/>
    <w:rsid w:val="00962F59"/>
    <w:rsid w:val="0096383C"/>
    <w:rsid w:val="00964111"/>
    <w:rsid w:val="009657EE"/>
    <w:rsid w:val="009667CA"/>
    <w:rsid w:val="00967185"/>
    <w:rsid w:val="009678E3"/>
    <w:rsid w:val="009705F9"/>
    <w:rsid w:val="009718EF"/>
    <w:rsid w:val="00971E22"/>
    <w:rsid w:val="00972032"/>
    <w:rsid w:val="009734DB"/>
    <w:rsid w:val="00973A92"/>
    <w:rsid w:val="009744BD"/>
    <w:rsid w:val="0097482B"/>
    <w:rsid w:val="00975897"/>
    <w:rsid w:val="00975AC7"/>
    <w:rsid w:val="00975CD9"/>
    <w:rsid w:val="00977C4F"/>
    <w:rsid w:val="00981734"/>
    <w:rsid w:val="00981E48"/>
    <w:rsid w:val="00982066"/>
    <w:rsid w:val="00983B2A"/>
    <w:rsid w:val="0098478E"/>
    <w:rsid w:val="0098480A"/>
    <w:rsid w:val="009862C5"/>
    <w:rsid w:val="00986B52"/>
    <w:rsid w:val="00987893"/>
    <w:rsid w:val="00987979"/>
    <w:rsid w:val="00991139"/>
    <w:rsid w:val="009911A4"/>
    <w:rsid w:val="009914C8"/>
    <w:rsid w:val="00991993"/>
    <w:rsid w:val="0099335B"/>
    <w:rsid w:val="00993839"/>
    <w:rsid w:val="00995C92"/>
    <w:rsid w:val="00996131"/>
    <w:rsid w:val="0099639F"/>
    <w:rsid w:val="00997933"/>
    <w:rsid w:val="009A080D"/>
    <w:rsid w:val="009A0FF3"/>
    <w:rsid w:val="009A2BAC"/>
    <w:rsid w:val="009A3201"/>
    <w:rsid w:val="009A36D8"/>
    <w:rsid w:val="009A3826"/>
    <w:rsid w:val="009A4114"/>
    <w:rsid w:val="009B1BD0"/>
    <w:rsid w:val="009B3F04"/>
    <w:rsid w:val="009B4DB5"/>
    <w:rsid w:val="009B6394"/>
    <w:rsid w:val="009B74A9"/>
    <w:rsid w:val="009B75E3"/>
    <w:rsid w:val="009B7973"/>
    <w:rsid w:val="009C0216"/>
    <w:rsid w:val="009C0B3A"/>
    <w:rsid w:val="009C145A"/>
    <w:rsid w:val="009C16F9"/>
    <w:rsid w:val="009C17F3"/>
    <w:rsid w:val="009C1D17"/>
    <w:rsid w:val="009C21AB"/>
    <w:rsid w:val="009C2E6E"/>
    <w:rsid w:val="009C31BF"/>
    <w:rsid w:val="009C589F"/>
    <w:rsid w:val="009C6205"/>
    <w:rsid w:val="009C6261"/>
    <w:rsid w:val="009C7394"/>
    <w:rsid w:val="009C7537"/>
    <w:rsid w:val="009D0D14"/>
    <w:rsid w:val="009D2282"/>
    <w:rsid w:val="009D26C9"/>
    <w:rsid w:val="009D2D6A"/>
    <w:rsid w:val="009D30F6"/>
    <w:rsid w:val="009D3B76"/>
    <w:rsid w:val="009D3D5C"/>
    <w:rsid w:val="009D3DAB"/>
    <w:rsid w:val="009D41FC"/>
    <w:rsid w:val="009D46BD"/>
    <w:rsid w:val="009D520F"/>
    <w:rsid w:val="009D5D14"/>
    <w:rsid w:val="009D6575"/>
    <w:rsid w:val="009D72E3"/>
    <w:rsid w:val="009E05FD"/>
    <w:rsid w:val="009E082D"/>
    <w:rsid w:val="009E0CE6"/>
    <w:rsid w:val="009E1CAC"/>
    <w:rsid w:val="009E3005"/>
    <w:rsid w:val="009E3398"/>
    <w:rsid w:val="009E5E9F"/>
    <w:rsid w:val="009E625D"/>
    <w:rsid w:val="009E7EA8"/>
    <w:rsid w:val="009F0D5E"/>
    <w:rsid w:val="009F1BC9"/>
    <w:rsid w:val="009F32E1"/>
    <w:rsid w:val="009F3984"/>
    <w:rsid w:val="009F3C51"/>
    <w:rsid w:val="009F4390"/>
    <w:rsid w:val="009F47CA"/>
    <w:rsid w:val="009F5DF5"/>
    <w:rsid w:val="009F6F27"/>
    <w:rsid w:val="009F7C3C"/>
    <w:rsid w:val="00A002DE"/>
    <w:rsid w:val="00A00A8E"/>
    <w:rsid w:val="00A02F50"/>
    <w:rsid w:val="00A04592"/>
    <w:rsid w:val="00A0488E"/>
    <w:rsid w:val="00A048B1"/>
    <w:rsid w:val="00A04AFD"/>
    <w:rsid w:val="00A0662A"/>
    <w:rsid w:val="00A07677"/>
    <w:rsid w:val="00A1134E"/>
    <w:rsid w:val="00A11644"/>
    <w:rsid w:val="00A13EE6"/>
    <w:rsid w:val="00A14632"/>
    <w:rsid w:val="00A15354"/>
    <w:rsid w:val="00A166F2"/>
    <w:rsid w:val="00A20118"/>
    <w:rsid w:val="00A203A3"/>
    <w:rsid w:val="00A204BE"/>
    <w:rsid w:val="00A20DD7"/>
    <w:rsid w:val="00A21F32"/>
    <w:rsid w:val="00A21FC6"/>
    <w:rsid w:val="00A234D1"/>
    <w:rsid w:val="00A23FDA"/>
    <w:rsid w:val="00A23FE3"/>
    <w:rsid w:val="00A270E2"/>
    <w:rsid w:val="00A27D4B"/>
    <w:rsid w:val="00A27F6C"/>
    <w:rsid w:val="00A302CF"/>
    <w:rsid w:val="00A30E3E"/>
    <w:rsid w:val="00A33665"/>
    <w:rsid w:val="00A35868"/>
    <w:rsid w:val="00A359AD"/>
    <w:rsid w:val="00A3609F"/>
    <w:rsid w:val="00A367E6"/>
    <w:rsid w:val="00A412F3"/>
    <w:rsid w:val="00A42937"/>
    <w:rsid w:val="00A4422E"/>
    <w:rsid w:val="00A443D9"/>
    <w:rsid w:val="00A46A4D"/>
    <w:rsid w:val="00A46AED"/>
    <w:rsid w:val="00A47140"/>
    <w:rsid w:val="00A50480"/>
    <w:rsid w:val="00A507E0"/>
    <w:rsid w:val="00A5081D"/>
    <w:rsid w:val="00A50828"/>
    <w:rsid w:val="00A52000"/>
    <w:rsid w:val="00A52770"/>
    <w:rsid w:val="00A53C31"/>
    <w:rsid w:val="00A53DED"/>
    <w:rsid w:val="00A5512E"/>
    <w:rsid w:val="00A55297"/>
    <w:rsid w:val="00A55C66"/>
    <w:rsid w:val="00A55FF5"/>
    <w:rsid w:val="00A564B8"/>
    <w:rsid w:val="00A56D11"/>
    <w:rsid w:val="00A5771C"/>
    <w:rsid w:val="00A57CCA"/>
    <w:rsid w:val="00A60BCB"/>
    <w:rsid w:val="00A61DE4"/>
    <w:rsid w:val="00A61DEB"/>
    <w:rsid w:val="00A61FBF"/>
    <w:rsid w:val="00A623B5"/>
    <w:rsid w:val="00A62834"/>
    <w:rsid w:val="00A62AD3"/>
    <w:rsid w:val="00A62CF5"/>
    <w:rsid w:val="00A6316E"/>
    <w:rsid w:val="00A63283"/>
    <w:rsid w:val="00A6417E"/>
    <w:rsid w:val="00A64536"/>
    <w:rsid w:val="00A65299"/>
    <w:rsid w:val="00A65DCC"/>
    <w:rsid w:val="00A6633F"/>
    <w:rsid w:val="00A66D98"/>
    <w:rsid w:val="00A672CA"/>
    <w:rsid w:val="00A672FF"/>
    <w:rsid w:val="00A67DEC"/>
    <w:rsid w:val="00A70EB7"/>
    <w:rsid w:val="00A723FE"/>
    <w:rsid w:val="00A73E20"/>
    <w:rsid w:val="00A75F5B"/>
    <w:rsid w:val="00A76CF6"/>
    <w:rsid w:val="00A805C2"/>
    <w:rsid w:val="00A80A05"/>
    <w:rsid w:val="00A80C5C"/>
    <w:rsid w:val="00A81B55"/>
    <w:rsid w:val="00A8395E"/>
    <w:rsid w:val="00A83DD5"/>
    <w:rsid w:val="00A84D93"/>
    <w:rsid w:val="00A862B5"/>
    <w:rsid w:val="00A863D8"/>
    <w:rsid w:val="00A86A3A"/>
    <w:rsid w:val="00A926BD"/>
    <w:rsid w:val="00A9593A"/>
    <w:rsid w:val="00A96477"/>
    <w:rsid w:val="00A9678D"/>
    <w:rsid w:val="00AA0C29"/>
    <w:rsid w:val="00AA11A8"/>
    <w:rsid w:val="00AA13DD"/>
    <w:rsid w:val="00AA16AE"/>
    <w:rsid w:val="00AA3C5F"/>
    <w:rsid w:val="00AA4D66"/>
    <w:rsid w:val="00AA5EC5"/>
    <w:rsid w:val="00AB05D1"/>
    <w:rsid w:val="00AB1FB1"/>
    <w:rsid w:val="00AB229C"/>
    <w:rsid w:val="00AB32F5"/>
    <w:rsid w:val="00AB39CE"/>
    <w:rsid w:val="00AB3C10"/>
    <w:rsid w:val="00AB4462"/>
    <w:rsid w:val="00AB6188"/>
    <w:rsid w:val="00AB7D9F"/>
    <w:rsid w:val="00AC0023"/>
    <w:rsid w:val="00AC1824"/>
    <w:rsid w:val="00AC28EE"/>
    <w:rsid w:val="00AC4AAB"/>
    <w:rsid w:val="00AC4B5A"/>
    <w:rsid w:val="00AC4F78"/>
    <w:rsid w:val="00AC4FBF"/>
    <w:rsid w:val="00AC51D5"/>
    <w:rsid w:val="00AC5F87"/>
    <w:rsid w:val="00AC641D"/>
    <w:rsid w:val="00AC70E4"/>
    <w:rsid w:val="00AC76BE"/>
    <w:rsid w:val="00AC7C78"/>
    <w:rsid w:val="00AD048A"/>
    <w:rsid w:val="00AD080D"/>
    <w:rsid w:val="00AD0E25"/>
    <w:rsid w:val="00AD10CC"/>
    <w:rsid w:val="00AD1AF6"/>
    <w:rsid w:val="00AD456C"/>
    <w:rsid w:val="00AD540C"/>
    <w:rsid w:val="00AD6223"/>
    <w:rsid w:val="00AD664C"/>
    <w:rsid w:val="00AD78CC"/>
    <w:rsid w:val="00AE00ED"/>
    <w:rsid w:val="00AE06BE"/>
    <w:rsid w:val="00AE1FD5"/>
    <w:rsid w:val="00AE436D"/>
    <w:rsid w:val="00AE5EBD"/>
    <w:rsid w:val="00AE6E7D"/>
    <w:rsid w:val="00AE7A44"/>
    <w:rsid w:val="00AF0B41"/>
    <w:rsid w:val="00AF1DA0"/>
    <w:rsid w:val="00AF2E1C"/>
    <w:rsid w:val="00AF3A36"/>
    <w:rsid w:val="00AF4A7B"/>
    <w:rsid w:val="00AF4CF8"/>
    <w:rsid w:val="00AF57EC"/>
    <w:rsid w:val="00AF770C"/>
    <w:rsid w:val="00AF770E"/>
    <w:rsid w:val="00AF7BDF"/>
    <w:rsid w:val="00B001D7"/>
    <w:rsid w:val="00B00C7C"/>
    <w:rsid w:val="00B01D55"/>
    <w:rsid w:val="00B01F75"/>
    <w:rsid w:val="00B01FE9"/>
    <w:rsid w:val="00B02851"/>
    <w:rsid w:val="00B04CAF"/>
    <w:rsid w:val="00B04D8F"/>
    <w:rsid w:val="00B053C7"/>
    <w:rsid w:val="00B054D9"/>
    <w:rsid w:val="00B07715"/>
    <w:rsid w:val="00B106FE"/>
    <w:rsid w:val="00B11C13"/>
    <w:rsid w:val="00B132A2"/>
    <w:rsid w:val="00B13C67"/>
    <w:rsid w:val="00B15F11"/>
    <w:rsid w:val="00B163E7"/>
    <w:rsid w:val="00B167B7"/>
    <w:rsid w:val="00B16C26"/>
    <w:rsid w:val="00B16F79"/>
    <w:rsid w:val="00B219E4"/>
    <w:rsid w:val="00B235E4"/>
    <w:rsid w:val="00B2476C"/>
    <w:rsid w:val="00B265A4"/>
    <w:rsid w:val="00B265F9"/>
    <w:rsid w:val="00B26758"/>
    <w:rsid w:val="00B267D2"/>
    <w:rsid w:val="00B309E6"/>
    <w:rsid w:val="00B30DB1"/>
    <w:rsid w:val="00B31A61"/>
    <w:rsid w:val="00B31B39"/>
    <w:rsid w:val="00B32451"/>
    <w:rsid w:val="00B32C5A"/>
    <w:rsid w:val="00B331B9"/>
    <w:rsid w:val="00B33A06"/>
    <w:rsid w:val="00B33E9F"/>
    <w:rsid w:val="00B34177"/>
    <w:rsid w:val="00B3475C"/>
    <w:rsid w:val="00B34E4F"/>
    <w:rsid w:val="00B354C6"/>
    <w:rsid w:val="00B35512"/>
    <w:rsid w:val="00B3603E"/>
    <w:rsid w:val="00B36B75"/>
    <w:rsid w:val="00B37321"/>
    <w:rsid w:val="00B374A1"/>
    <w:rsid w:val="00B37EE6"/>
    <w:rsid w:val="00B40F82"/>
    <w:rsid w:val="00B41BDD"/>
    <w:rsid w:val="00B43950"/>
    <w:rsid w:val="00B43CEF"/>
    <w:rsid w:val="00B444F6"/>
    <w:rsid w:val="00B44A17"/>
    <w:rsid w:val="00B44CA0"/>
    <w:rsid w:val="00B44CBE"/>
    <w:rsid w:val="00B458EC"/>
    <w:rsid w:val="00B461A3"/>
    <w:rsid w:val="00B4786F"/>
    <w:rsid w:val="00B47A7B"/>
    <w:rsid w:val="00B506AC"/>
    <w:rsid w:val="00B50C65"/>
    <w:rsid w:val="00B50FAA"/>
    <w:rsid w:val="00B51A28"/>
    <w:rsid w:val="00B523D0"/>
    <w:rsid w:val="00B528D1"/>
    <w:rsid w:val="00B549A2"/>
    <w:rsid w:val="00B54A87"/>
    <w:rsid w:val="00B55826"/>
    <w:rsid w:val="00B55C24"/>
    <w:rsid w:val="00B55F5A"/>
    <w:rsid w:val="00B56A5A"/>
    <w:rsid w:val="00B573D6"/>
    <w:rsid w:val="00B5766A"/>
    <w:rsid w:val="00B57B2D"/>
    <w:rsid w:val="00B60EBE"/>
    <w:rsid w:val="00B6190F"/>
    <w:rsid w:val="00B631CC"/>
    <w:rsid w:val="00B6323C"/>
    <w:rsid w:val="00B640A5"/>
    <w:rsid w:val="00B644FE"/>
    <w:rsid w:val="00B6457B"/>
    <w:rsid w:val="00B649C7"/>
    <w:rsid w:val="00B65313"/>
    <w:rsid w:val="00B660CC"/>
    <w:rsid w:val="00B66DC3"/>
    <w:rsid w:val="00B70794"/>
    <w:rsid w:val="00B71C8B"/>
    <w:rsid w:val="00B7280E"/>
    <w:rsid w:val="00B72F4B"/>
    <w:rsid w:val="00B734B7"/>
    <w:rsid w:val="00B7431C"/>
    <w:rsid w:val="00B750D3"/>
    <w:rsid w:val="00B810B3"/>
    <w:rsid w:val="00B8121F"/>
    <w:rsid w:val="00B81549"/>
    <w:rsid w:val="00B81E46"/>
    <w:rsid w:val="00B82330"/>
    <w:rsid w:val="00B8242B"/>
    <w:rsid w:val="00B82624"/>
    <w:rsid w:val="00B84114"/>
    <w:rsid w:val="00B84301"/>
    <w:rsid w:val="00B8436D"/>
    <w:rsid w:val="00B848FF"/>
    <w:rsid w:val="00B8516D"/>
    <w:rsid w:val="00B91804"/>
    <w:rsid w:val="00B925FF"/>
    <w:rsid w:val="00B93C3A"/>
    <w:rsid w:val="00B93DC2"/>
    <w:rsid w:val="00B94690"/>
    <w:rsid w:val="00B95805"/>
    <w:rsid w:val="00B958B6"/>
    <w:rsid w:val="00B9637E"/>
    <w:rsid w:val="00B9744C"/>
    <w:rsid w:val="00B97C0E"/>
    <w:rsid w:val="00BA1A55"/>
    <w:rsid w:val="00BA2174"/>
    <w:rsid w:val="00BA5048"/>
    <w:rsid w:val="00BA55C2"/>
    <w:rsid w:val="00BA71E9"/>
    <w:rsid w:val="00BA7486"/>
    <w:rsid w:val="00BB0DAD"/>
    <w:rsid w:val="00BB13A2"/>
    <w:rsid w:val="00BB1736"/>
    <w:rsid w:val="00BB1876"/>
    <w:rsid w:val="00BB23C0"/>
    <w:rsid w:val="00BB287A"/>
    <w:rsid w:val="00BB3185"/>
    <w:rsid w:val="00BB428E"/>
    <w:rsid w:val="00BB4361"/>
    <w:rsid w:val="00BB4EC3"/>
    <w:rsid w:val="00BB5A75"/>
    <w:rsid w:val="00BB6FC9"/>
    <w:rsid w:val="00BB77D0"/>
    <w:rsid w:val="00BB7823"/>
    <w:rsid w:val="00BB787A"/>
    <w:rsid w:val="00BB7E2D"/>
    <w:rsid w:val="00BC15C1"/>
    <w:rsid w:val="00BC1D99"/>
    <w:rsid w:val="00BC2355"/>
    <w:rsid w:val="00BC3A3C"/>
    <w:rsid w:val="00BC3A92"/>
    <w:rsid w:val="00BC46D1"/>
    <w:rsid w:val="00BC4B11"/>
    <w:rsid w:val="00BC4EBB"/>
    <w:rsid w:val="00BC619E"/>
    <w:rsid w:val="00BC6B30"/>
    <w:rsid w:val="00BC7483"/>
    <w:rsid w:val="00BC7676"/>
    <w:rsid w:val="00BD019A"/>
    <w:rsid w:val="00BD0516"/>
    <w:rsid w:val="00BD2283"/>
    <w:rsid w:val="00BD22C5"/>
    <w:rsid w:val="00BD22C8"/>
    <w:rsid w:val="00BD3D88"/>
    <w:rsid w:val="00BD621C"/>
    <w:rsid w:val="00BD688E"/>
    <w:rsid w:val="00BD6ECB"/>
    <w:rsid w:val="00BD7F24"/>
    <w:rsid w:val="00BE0318"/>
    <w:rsid w:val="00BE1AB5"/>
    <w:rsid w:val="00BE2571"/>
    <w:rsid w:val="00BE2613"/>
    <w:rsid w:val="00BE36BF"/>
    <w:rsid w:val="00BE4080"/>
    <w:rsid w:val="00BE6981"/>
    <w:rsid w:val="00BE704D"/>
    <w:rsid w:val="00BF2845"/>
    <w:rsid w:val="00BF2C14"/>
    <w:rsid w:val="00BF4312"/>
    <w:rsid w:val="00BF6168"/>
    <w:rsid w:val="00BF62B2"/>
    <w:rsid w:val="00BF7AD8"/>
    <w:rsid w:val="00C0155D"/>
    <w:rsid w:val="00C02592"/>
    <w:rsid w:val="00C028A3"/>
    <w:rsid w:val="00C0425E"/>
    <w:rsid w:val="00C04421"/>
    <w:rsid w:val="00C05DA6"/>
    <w:rsid w:val="00C061D6"/>
    <w:rsid w:val="00C06B60"/>
    <w:rsid w:val="00C06D6B"/>
    <w:rsid w:val="00C07128"/>
    <w:rsid w:val="00C12192"/>
    <w:rsid w:val="00C12470"/>
    <w:rsid w:val="00C146C2"/>
    <w:rsid w:val="00C15818"/>
    <w:rsid w:val="00C178EB"/>
    <w:rsid w:val="00C212A4"/>
    <w:rsid w:val="00C2240C"/>
    <w:rsid w:val="00C246A2"/>
    <w:rsid w:val="00C24798"/>
    <w:rsid w:val="00C25BBD"/>
    <w:rsid w:val="00C266C6"/>
    <w:rsid w:val="00C308E3"/>
    <w:rsid w:val="00C31FA2"/>
    <w:rsid w:val="00C32DE5"/>
    <w:rsid w:val="00C334A3"/>
    <w:rsid w:val="00C33B5E"/>
    <w:rsid w:val="00C3682B"/>
    <w:rsid w:val="00C37BF1"/>
    <w:rsid w:val="00C406EC"/>
    <w:rsid w:val="00C40D59"/>
    <w:rsid w:val="00C41027"/>
    <w:rsid w:val="00C4171D"/>
    <w:rsid w:val="00C42BDA"/>
    <w:rsid w:val="00C42BFE"/>
    <w:rsid w:val="00C42E4B"/>
    <w:rsid w:val="00C43E2E"/>
    <w:rsid w:val="00C44171"/>
    <w:rsid w:val="00C44243"/>
    <w:rsid w:val="00C4711C"/>
    <w:rsid w:val="00C47DAB"/>
    <w:rsid w:val="00C47EED"/>
    <w:rsid w:val="00C50985"/>
    <w:rsid w:val="00C5203F"/>
    <w:rsid w:val="00C528EA"/>
    <w:rsid w:val="00C539BB"/>
    <w:rsid w:val="00C541E6"/>
    <w:rsid w:val="00C5508C"/>
    <w:rsid w:val="00C57461"/>
    <w:rsid w:val="00C577F9"/>
    <w:rsid w:val="00C60123"/>
    <w:rsid w:val="00C60BA7"/>
    <w:rsid w:val="00C60C57"/>
    <w:rsid w:val="00C61892"/>
    <w:rsid w:val="00C61D48"/>
    <w:rsid w:val="00C621A4"/>
    <w:rsid w:val="00C62350"/>
    <w:rsid w:val="00C62480"/>
    <w:rsid w:val="00C62811"/>
    <w:rsid w:val="00C6379B"/>
    <w:rsid w:val="00C63C58"/>
    <w:rsid w:val="00C64B7C"/>
    <w:rsid w:val="00C6669E"/>
    <w:rsid w:val="00C67439"/>
    <w:rsid w:val="00C67869"/>
    <w:rsid w:val="00C67C36"/>
    <w:rsid w:val="00C67FD6"/>
    <w:rsid w:val="00C702E8"/>
    <w:rsid w:val="00C7036D"/>
    <w:rsid w:val="00C70919"/>
    <w:rsid w:val="00C70BB6"/>
    <w:rsid w:val="00C70C27"/>
    <w:rsid w:val="00C71267"/>
    <w:rsid w:val="00C71F56"/>
    <w:rsid w:val="00C72429"/>
    <w:rsid w:val="00C7245B"/>
    <w:rsid w:val="00C724FB"/>
    <w:rsid w:val="00C72FDA"/>
    <w:rsid w:val="00C72FFF"/>
    <w:rsid w:val="00C741DB"/>
    <w:rsid w:val="00C74631"/>
    <w:rsid w:val="00C7689E"/>
    <w:rsid w:val="00C76A9A"/>
    <w:rsid w:val="00C7758F"/>
    <w:rsid w:val="00C778FB"/>
    <w:rsid w:val="00C801DD"/>
    <w:rsid w:val="00C80347"/>
    <w:rsid w:val="00C803CE"/>
    <w:rsid w:val="00C82C67"/>
    <w:rsid w:val="00C82F7B"/>
    <w:rsid w:val="00C84609"/>
    <w:rsid w:val="00C850FC"/>
    <w:rsid w:val="00C8527B"/>
    <w:rsid w:val="00C85FAC"/>
    <w:rsid w:val="00C8681C"/>
    <w:rsid w:val="00C86FFE"/>
    <w:rsid w:val="00C87460"/>
    <w:rsid w:val="00C902BB"/>
    <w:rsid w:val="00C902CF"/>
    <w:rsid w:val="00C9089B"/>
    <w:rsid w:val="00C90CCD"/>
    <w:rsid w:val="00C92FE7"/>
    <w:rsid w:val="00C932E6"/>
    <w:rsid w:val="00C93585"/>
    <w:rsid w:val="00C93C65"/>
    <w:rsid w:val="00C946D3"/>
    <w:rsid w:val="00C967BD"/>
    <w:rsid w:val="00CA017D"/>
    <w:rsid w:val="00CA084E"/>
    <w:rsid w:val="00CA0BE8"/>
    <w:rsid w:val="00CA1932"/>
    <w:rsid w:val="00CA23F3"/>
    <w:rsid w:val="00CA2444"/>
    <w:rsid w:val="00CA245B"/>
    <w:rsid w:val="00CA4621"/>
    <w:rsid w:val="00CA5317"/>
    <w:rsid w:val="00CA6AA8"/>
    <w:rsid w:val="00CB0C1F"/>
    <w:rsid w:val="00CB166B"/>
    <w:rsid w:val="00CB19E6"/>
    <w:rsid w:val="00CB1C63"/>
    <w:rsid w:val="00CB33E7"/>
    <w:rsid w:val="00CB35DF"/>
    <w:rsid w:val="00CB4CC0"/>
    <w:rsid w:val="00CB5120"/>
    <w:rsid w:val="00CB56BA"/>
    <w:rsid w:val="00CB62A0"/>
    <w:rsid w:val="00CB6FD0"/>
    <w:rsid w:val="00CB76E0"/>
    <w:rsid w:val="00CB7910"/>
    <w:rsid w:val="00CC03F8"/>
    <w:rsid w:val="00CC13F7"/>
    <w:rsid w:val="00CC158B"/>
    <w:rsid w:val="00CC1D89"/>
    <w:rsid w:val="00CC2DA2"/>
    <w:rsid w:val="00CC3C75"/>
    <w:rsid w:val="00CC3E57"/>
    <w:rsid w:val="00CC3EE5"/>
    <w:rsid w:val="00CC40F4"/>
    <w:rsid w:val="00CC410A"/>
    <w:rsid w:val="00CC5030"/>
    <w:rsid w:val="00CC54D2"/>
    <w:rsid w:val="00CC6168"/>
    <w:rsid w:val="00CC6F78"/>
    <w:rsid w:val="00CC7913"/>
    <w:rsid w:val="00CD038C"/>
    <w:rsid w:val="00CD20F8"/>
    <w:rsid w:val="00CD2231"/>
    <w:rsid w:val="00CD268E"/>
    <w:rsid w:val="00CD28E6"/>
    <w:rsid w:val="00CD2CFE"/>
    <w:rsid w:val="00CD433C"/>
    <w:rsid w:val="00CD476B"/>
    <w:rsid w:val="00CD4CD7"/>
    <w:rsid w:val="00CD5500"/>
    <w:rsid w:val="00CD7A7F"/>
    <w:rsid w:val="00CD7E23"/>
    <w:rsid w:val="00CD7FE8"/>
    <w:rsid w:val="00CE0017"/>
    <w:rsid w:val="00CE0465"/>
    <w:rsid w:val="00CE1F35"/>
    <w:rsid w:val="00CE3750"/>
    <w:rsid w:val="00CE4CDC"/>
    <w:rsid w:val="00CE4E2D"/>
    <w:rsid w:val="00CE5708"/>
    <w:rsid w:val="00CE6741"/>
    <w:rsid w:val="00CF0F94"/>
    <w:rsid w:val="00CF17F1"/>
    <w:rsid w:val="00CF1890"/>
    <w:rsid w:val="00CF3A74"/>
    <w:rsid w:val="00CF3A85"/>
    <w:rsid w:val="00CF4878"/>
    <w:rsid w:val="00CF4AB1"/>
    <w:rsid w:val="00CF4CD2"/>
    <w:rsid w:val="00CF5CB8"/>
    <w:rsid w:val="00CF6DBF"/>
    <w:rsid w:val="00CF7EC1"/>
    <w:rsid w:val="00D00EB9"/>
    <w:rsid w:val="00D00FE8"/>
    <w:rsid w:val="00D0141D"/>
    <w:rsid w:val="00D0204D"/>
    <w:rsid w:val="00D022F8"/>
    <w:rsid w:val="00D0497E"/>
    <w:rsid w:val="00D04BB6"/>
    <w:rsid w:val="00D05689"/>
    <w:rsid w:val="00D056B3"/>
    <w:rsid w:val="00D07320"/>
    <w:rsid w:val="00D07DA1"/>
    <w:rsid w:val="00D07E56"/>
    <w:rsid w:val="00D11287"/>
    <w:rsid w:val="00D131F5"/>
    <w:rsid w:val="00D14D3C"/>
    <w:rsid w:val="00D14F58"/>
    <w:rsid w:val="00D1511B"/>
    <w:rsid w:val="00D15F24"/>
    <w:rsid w:val="00D20579"/>
    <w:rsid w:val="00D20CBC"/>
    <w:rsid w:val="00D2137C"/>
    <w:rsid w:val="00D222B4"/>
    <w:rsid w:val="00D226A9"/>
    <w:rsid w:val="00D235FA"/>
    <w:rsid w:val="00D2438E"/>
    <w:rsid w:val="00D24E87"/>
    <w:rsid w:val="00D2579A"/>
    <w:rsid w:val="00D25854"/>
    <w:rsid w:val="00D30239"/>
    <w:rsid w:val="00D303D5"/>
    <w:rsid w:val="00D30B75"/>
    <w:rsid w:val="00D3129B"/>
    <w:rsid w:val="00D313B7"/>
    <w:rsid w:val="00D31840"/>
    <w:rsid w:val="00D323F6"/>
    <w:rsid w:val="00D33A37"/>
    <w:rsid w:val="00D33F03"/>
    <w:rsid w:val="00D34D1B"/>
    <w:rsid w:val="00D3569C"/>
    <w:rsid w:val="00D35EFF"/>
    <w:rsid w:val="00D361B7"/>
    <w:rsid w:val="00D3655D"/>
    <w:rsid w:val="00D3696E"/>
    <w:rsid w:val="00D3786D"/>
    <w:rsid w:val="00D378C5"/>
    <w:rsid w:val="00D40C52"/>
    <w:rsid w:val="00D41AA1"/>
    <w:rsid w:val="00D4355C"/>
    <w:rsid w:val="00D43A7A"/>
    <w:rsid w:val="00D43ACA"/>
    <w:rsid w:val="00D43C99"/>
    <w:rsid w:val="00D44346"/>
    <w:rsid w:val="00D449F2"/>
    <w:rsid w:val="00D44D6C"/>
    <w:rsid w:val="00D451EF"/>
    <w:rsid w:val="00D452AC"/>
    <w:rsid w:val="00D45443"/>
    <w:rsid w:val="00D456A8"/>
    <w:rsid w:val="00D462A5"/>
    <w:rsid w:val="00D47B8F"/>
    <w:rsid w:val="00D47C97"/>
    <w:rsid w:val="00D501FB"/>
    <w:rsid w:val="00D50D37"/>
    <w:rsid w:val="00D510D2"/>
    <w:rsid w:val="00D53E76"/>
    <w:rsid w:val="00D54315"/>
    <w:rsid w:val="00D5616A"/>
    <w:rsid w:val="00D563C3"/>
    <w:rsid w:val="00D5749F"/>
    <w:rsid w:val="00D60B29"/>
    <w:rsid w:val="00D61689"/>
    <w:rsid w:val="00D616BD"/>
    <w:rsid w:val="00D6361B"/>
    <w:rsid w:val="00D644DE"/>
    <w:rsid w:val="00D64F9A"/>
    <w:rsid w:val="00D65586"/>
    <w:rsid w:val="00D6640C"/>
    <w:rsid w:val="00D66A70"/>
    <w:rsid w:val="00D67772"/>
    <w:rsid w:val="00D70534"/>
    <w:rsid w:val="00D70EB0"/>
    <w:rsid w:val="00D70FED"/>
    <w:rsid w:val="00D711E5"/>
    <w:rsid w:val="00D71723"/>
    <w:rsid w:val="00D71BC7"/>
    <w:rsid w:val="00D7409B"/>
    <w:rsid w:val="00D7531E"/>
    <w:rsid w:val="00D80968"/>
    <w:rsid w:val="00D81914"/>
    <w:rsid w:val="00D81C0A"/>
    <w:rsid w:val="00D823AF"/>
    <w:rsid w:val="00D82516"/>
    <w:rsid w:val="00D82642"/>
    <w:rsid w:val="00D82A0E"/>
    <w:rsid w:val="00D82BF0"/>
    <w:rsid w:val="00D8355F"/>
    <w:rsid w:val="00D839EA"/>
    <w:rsid w:val="00D854BC"/>
    <w:rsid w:val="00D867C1"/>
    <w:rsid w:val="00D874DF"/>
    <w:rsid w:val="00D8770A"/>
    <w:rsid w:val="00D90D64"/>
    <w:rsid w:val="00D91400"/>
    <w:rsid w:val="00D91E86"/>
    <w:rsid w:val="00D92974"/>
    <w:rsid w:val="00D93350"/>
    <w:rsid w:val="00D97048"/>
    <w:rsid w:val="00D97CC7"/>
    <w:rsid w:val="00DA0941"/>
    <w:rsid w:val="00DA0DEC"/>
    <w:rsid w:val="00DA3F66"/>
    <w:rsid w:val="00DA43AA"/>
    <w:rsid w:val="00DA44DB"/>
    <w:rsid w:val="00DA465A"/>
    <w:rsid w:val="00DA5307"/>
    <w:rsid w:val="00DA5FD0"/>
    <w:rsid w:val="00DA675C"/>
    <w:rsid w:val="00DB0E7F"/>
    <w:rsid w:val="00DB2ABE"/>
    <w:rsid w:val="00DB3CFA"/>
    <w:rsid w:val="00DB6E46"/>
    <w:rsid w:val="00DB76B0"/>
    <w:rsid w:val="00DC0182"/>
    <w:rsid w:val="00DC19B9"/>
    <w:rsid w:val="00DC2112"/>
    <w:rsid w:val="00DC2E92"/>
    <w:rsid w:val="00DC491A"/>
    <w:rsid w:val="00DC59CE"/>
    <w:rsid w:val="00DC66EE"/>
    <w:rsid w:val="00DC6FDA"/>
    <w:rsid w:val="00DC76CA"/>
    <w:rsid w:val="00DD0106"/>
    <w:rsid w:val="00DD222F"/>
    <w:rsid w:val="00DD26B5"/>
    <w:rsid w:val="00DD2C70"/>
    <w:rsid w:val="00DD3A9B"/>
    <w:rsid w:val="00DD3AF2"/>
    <w:rsid w:val="00DD4CEB"/>
    <w:rsid w:val="00DD4FB5"/>
    <w:rsid w:val="00DD7220"/>
    <w:rsid w:val="00DD74AD"/>
    <w:rsid w:val="00DE0844"/>
    <w:rsid w:val="00DE13AA"/>
    <w:rsid w:val="00DE5D57"/>
    <w:rsid w:val="00DE6703"/>
    <w:rsid w:val="00DE6850"/>
    <w:rsid w:val="00DE7A08"/>
    <w:rsid w:val="00DF0758"/>
    <w:rsid w:val="00DF1ADE"/>
    <w:rsid w:val="00DF223E"/>
    <w:rsid w:val="00DF3057"/>
    <w:rsid w:val="00DF317E"/>
    <w:rsid w:val="00DF3774"/>
    <w:rsid w:val="00DF4322"/>
    <w:rsid w:val="00DF445D"/>
    <w:rsid w:val="00DF701A"/>
    <w:rsid w:val="00DF703C"/>
    <w:rsid w:val="00E0004F"/>
    <w:rsid w:val="00E0179F"/>
    <w:rsid w:val="00E03428"/>
    <w:rsid w:val="00E034A2"/>
    <w:rsid w:val="00E06425"/>
    <w:rsid w:val="00E078BD"/>
    <w:rsid w:val="00E07E83"/>
    <w:rsid w:val="00E103F6"/>
    <w:rsid w:val="00E11F9D"/>
    <w:rsid w:val="00E12083"/>
    <w:rsid w:val="00E12697"/>
    <w:rsid w:val="00E12EDB"/>
    <w:rsid w:val="00E14627"/>
    <w:rsid w:val="00E15207"/>
    <w:rsid w:val="00E16A5B"/>
    <w:rsid w:val="00E20345"/>
    <w:rsid w:val="00E21CCA"/>
    <w:rsid w:val="00E235D4"/>
    <w:rsid w:val="00E236E8"/>
    <w:rsid w:val="00E258E4"/>
    <w:rsid w:val="00E259D5"/>
    <w:rsid w:val="00E267CB"/>
    <w:rsid w:val="00E2685A"/>
    <w:rsid w:val="00E27F52"/>
    <w:rsid w:val="00E32AFA"/>
    <w:rsid w:val="00E3523C"/>
    <w:rsid w:val="00E356EC"/>
    <w:rsid w:val="00E40CCC"/>
    <w:rsid w:val="00E40D45"/>
    <w:rsid w:val="00E42D28"/>
    <w:rsid w:val="00E42DE9"/>
    <w:rsid w:val="00E439C0"/>
    <w:rsid w:val="00E44BD2"/>
    <w:rsid w:val="00E453DE"/>
    <w:rsid w:val="00E46904"/>
    <w:rsid w:val="00E46F75"/>
    <w:rsid w:val="00E47CDD"/>
    <w:rsid w:val="00E51FA7"/>
    <w:rsid w:val="00E522E0"/>
    <w:rsid w:val="00E52B3B"/>
    <w:rsid w:val="00E535F4"/>
    <w:rsid w:val="00E53780"/>
    <w:rsid w:val="00E5416A"/>
    <w:rsid w:val="00E542F2"/>
    <w:rsid w:val="00E54A2C"/>
    <w:rsid w:val="00E5643B"/>
    <w:rsid w:val="00E56FC0"/>
    <w:rsid w:val="00E57865"/>
    <w:rsid w:val="00E60BD9"/>
    <w:rsid w:val="00E613A0"/>
    <w:rsid w:val="00E61474"/>
    <w:rsid w:val="00E614C7"/>
    <w:rsid w:val="00E61DC2"/>
    <w:rsid w:val="00E65285"/>
    <w:rsid w:val="00E66457"/>
    <w:rsid w:val="00E66D94"/>
    <w:rsid w:val="00E67E19"/>
    <w:rsid w:val="00E70CE4"/>
    <w:rsid w:val="00E72166"/>
    <w:rsid w:val="00E72810"/>
    <w:rsid w:val="00E73155"/>
    <w:rsid w:val="00E741F6"/>
    <w:rsid w:val="00E7448F"/>
    <w:rsid w:val="00E7489D"/>
    <w:rsid w:val="00E74AEF"/>
    <w:rsid w:val="00E74C62"/>
    <w:rsid w:val="00E74CC0"/>
    <w:rsid w:val="00E76002"/>
    <w:rsid w:val="00E7748D"/>
    <w:rsid w:val="00E80738"/>
    <w:rsid w:val="00E80835"/>
    <w:rsid w:val="00E82E25"/>
    <w:rsid w:val="00E82E81"/>
    <w:rsid w:val="00E83637"/>
    <w:rsid w:val="00E83D97"/>
    <w:rsid w:val="00E83E22"/>
    <w:rsid w:val="00E853FF"/>
    <w:rsid w:val="00E857DC"/>
    <w:rsid w:val="00E859F6"/>
    <w:rsid w:val="00E85A3A"/>
    <w:rsid w:val="00E8614F"/>
    <w:rsid w:val="00E86768"/>
    <w:rsid w:val="00E86CA1"/>
    <w:rsid w:val="00E876B1"/>
    <w:rsid w:val="00E87A0A"/>
    <w:rsid w:val="00E87D44"/>
    <w:rsid w:val="00E906E7"/>
    <w:rsid w:val="00E90C79"/>
    <w:rsid w:val="00E92912"/>
    <w:rsid w:val="00E933D7"/>
    <w:rsid w:val="00E93847"/>
    <w:rsid w:val="00E94787"/>
    <w:rsid w:val="00E94C96"/>
    <w:rsid w:val="00E95070"/>
    <w:rsid w:val="00E95258"/>
    <w:rsid w:val="00E96D00"/>
    <w:rsid w:val="00E972C5"/>
    <w:rsid w:val="00EA0125"/>
    <w:rsid w:val="00EA174D"/>
    <w:rsid w:val="00EA2285"/>
    <w:rsid w:val="00EA2A85"/>
    <w:rsid w:val="00EA2DC7"/>
    <w:rsid w:val="00EA2E08"/>
    <w:rsid w:val="00EA3A15"/>
    <w:rsid w:val="00EA400D"/>
    <w:rsid w:val="00EA4455"/>
    <w:rsid w:val="00EA6D9B"/>
    <w:rsid w:val="00EA7B9D"/>
    <w:rsid w:val="00EA7D68"/>
    <w:rsid w:val="00EA7E09"/>
    <w:rsid w:val="00EB2DCC"/>
    <w:rsid w:val="00EB4DEC"/>
    <w:rsid w:val="00EB579C"/>
    <w:rsid w:val="00EB7459"/>
    <w:rsid w:val="00EC0A80"/>
    <w:rsid w:val="00EC11D7"/>
    <w:rsid w:val="00EC378C"/>
    <w:rsid w:val="00EC5CA6"/>
    <w:rsid w:val="00EC614D"/>
    <w:rsid w:val="00EC6C1B"/>
    <w:rsid w:val="00EC6CBA"/>
    <w:rsid w:val="00EC7524"/>
    <w:rsid w:val="00EC774F"/>
    <w:rsid w:val="00EC7F58"/>
    <w:rsid w:val="00ED0667"/>
    <w:rsid w:val="00ED1681"/>
    <w:rsid w:val="00ED1A75"/>
    <w:rsid w:val="00ED1FDC"/>
    <w:rsid w:val="00ED2328"/>
    <w:rsid w:val="00ED2A1C"/>
    <w:rsid w:val="00ED4292"/>
    <w:rsid w:val="00ED5BA2"/>
    <w:rsid w:val="00ED5D73"/>
    <w:rsid w:val="00ED6767"/>
    <w:rsid w:val="00ED6B40"/>
    <w:rsid w:val="00ED719E"/>
    <w:rsid w:val="00ED76CB"/>
    <w:rsid w:val="00ED76FD"/>
    <w:rsid w:val="00EE07E6"/>
    <w:rsid w:val="00EE1DA3"/>
    <w:rsid w:val="00EE1EFF"/>
    <w:rsid w:val="00EE20F1"/>
    <w:rsid w:val="00EE26D2"/>
    <w:rsid w:val="00EE2DE1"/>
    <w:rsid w:val="00EE40C3"/>
    <w:rsid w:val="00EE4826"/>
    <w:rsid w:val="00EE7244"/>
    <w:rsid w:val="00EF0299"/>
    <w:rsid w:val="00EF02AD"/>
    <w:rsid w:val="00EF05BB"/>
    <w:rsid w:val="00EF1A41"/>
    <w:rsid w:val="00EF1B07"/>
    <w:rsid w:val="00EF258D"/>
    <w:rsid w:val="00EF2A42"/>
    <w:rsid w:val="00EF2FDE"/>
    <w:rsid w:val="00EF41BA"/>
    <w:rsid w:val="00EF7717"/>
    <w:rsid w:val="00F006FE"/>
    <w:rsid w:val="00F010DA"/>
    <w:rsid w:val="00F01F2C"/>
    <w:rsid w:val="00F03E65"/>
    <w:rsid w:val="00F040FD"/>
    <w:rsid w:val="00F04389"/>
    <w:rsid w:val="00F04F33"/>
    <w:rsid w:val="00F061C6"/>
    <w:rsid w:val="00F07D2B"/>
    <w:rsid w:val="00F100E8"/>
    <w:rsid w:val="00F10A02"/>
    <w:rsid w:val="00F11A46"/>
    <w:rsid w:val="00F11F5D"/>
    <w:rsid w:val="00F12A56"/>
    <w:rsid w:val="00F15745"/>
    <w:rsid w:val="00F1685B"/>
    <w:rsid w:val="00F2008F"/>
    <w:rsid w:val="00F227F4"/>
    <w:rsid w:val="00F23276"/>
    <w:rsid w:val="00F23A9E"/>
    <w:rsid w:val="00F24C83"/>
    <w:rsid w:val="00F250FA"/>
    <w:rsid w:val="00F25C88"/>
    <w:rsid w:val="00F274D8"/>
    <w:rsid w:val="00F3050F"/>
    <w:rsid w:val="00F30785"/>
    <w:rsid w:val="00F312A9"/>
    <w:rsid w:val="00F3136E"/>
    <w:rsid w:val="00F31AD0"/>
    <w:rsid w:val="00F31C48"/>
    <w:rsid w:val="00F32F90"/>
    <w:rsid w:val="00F337FE"/>
    <w:rsid w:val="00F344B4"/>
    <w:rsid w:val="00F3585C"/>
    <w:rsid w:val="00F35FCE"/>
    <w:rsid w:val="00F37133"/>
    <w:rsid w:val="00F4009D"/>
    <w:rsid w:val="00F40338"/>
    <w:rsid w:val="00F40D56"/>
    <w:rsid w:val="00F41E60"/>
    <w:rsid w:val="00F42555"/>
    <w:rsid w:val="00F42A34"/>
    <w:rsid w:val="00F432F0"/>
    <w:rsid w:val="00F443E6"/>
    <w:rsid w:val="00F449CA"/>
    <w:rsid w:val="00F4514F"/>
    <w:rsid w:val="00F455AE"/>
    <w:rsid w:val="00F458F8"/>
    <w:rsid w:val="00F45B6B"/>
    <w:rsid w:val="00F4713A"/>
    <w:rsid w:val="00F5162B"/>
    <w:rsid w:val="00F539E9"/>
    <w:rsid w:val="00F55AD2"/>
    <w:rsid w:val="00F565F9"/>
    <w:rsid w:val="00F56C57"/>
    <w:rsid w:val="00F56DE0"/>
    <w:rsid w:val="00F60435"/>
    <w:rsid w:val="00F60527"/>
    <w:rsid w:val="00F61136"/>
    <w:rsid w:val="00F63520"/>
    <w:rsid w:val="00F641D1"/>
    <w:rsid w:val="00F66974"/>
    <w:rsid w:val="00F66FB0"/>
    <w:rsid w:val="00F66FEB"/>
    <w:rsid w:val="00F670CF"/>
    <w:rsid w:val="00F67EF4"/>
    <w:rsid w:val="00F719C8"/>
    <w:rsid w:val="00F71E7F"/>
    <w:rsid w:val="00F724C8"/>
    <w:rsid w:val="00F72C82"/>
    <w:rsid w:val="00F72CA2"/>
    <w:rsid w:val="00F7311F"/>
    <w:rsid w:val="00F7333E"/>
    <w:rsid w:val="00F75371"/>
    <w:rsid w:val="00F75B1E"/>
    <w:rsid w:val="00F81DAF"/>
    <w:rsid w:val="00F81F3B"/>
    <w:rsid w:val="00F82539"/>
    <w:rsid w:val="00F840AB"/>
    <w:rsid w:val="00F8532D"/>
    <w:rsid w:val="00F87C8F"/>
    <w:rsid w:val="00F906AE"/>
    <w:rsid w:val="00F90DD3"/>
    <w:rsid w:val="00F91562"/>
    <w:rsid w:val="00F91B53"/>
    <w:rsid w:val="00F930D5"/>
    <w:rsid w:val="00F9421B"/>
    <w:rsid w:val="00F94337"/>
    <w:rsid w:val="00F9535F"/>
    <w:rsid w:val="00F95F19"/>
    <w:rsid w:val="00F964DF"/>
    <w:rsid w:val="00F96FAE"/>
    <w:rsid w:val="00F974EC"/>
    <w:rsid w:val="00FA0085"/>
    <w:rsid w:val="00FA1C17"/>
    <w:rsid w:val="00FA22EC"/>
    <w:rsid w:val="00FA2B87"/>
    <w:rsid w:val="00FA2C1D"/>
    <w:rsid w:val="00FA2E74"/>
    <w:rsid w:val="00FA38FD"/>
    <w:rsid w:val="00FA3F5C"/>
    <w:rsid w:val="00FA402B"/>
    <w:rsid w:val="00FA6797"/>
    <w:rsid w:val="00FA77A0"/>
    <w:rsid w:val="00FB0384"/>
    <w:rsid w:val="00FB03F4"/>
    <w:rsid w:val="00FB076C"/>
    <w:rsid w:val="00FB0A02"/>
    <w:rsid w:val="00FB2022"/>
    <w:rsid w:val="00FB208A"/>
    <w:rsid w:val="00FB233D"/>
    <w:rsid w:val="00FB373F"/>
    <w:rsid w:val="00FB3E6D"/>
    <w:rsid w:val="00FB5A96"/>
    <w:rsid w:val="00FB6941"/>
    <w:rsid w:val="00FB7184"/>
    <w:rsid w:val="00FC0132"/>
    <w:rsid w:val="00FC183D"/>
    <w:rsid w:val="00FC1EAD"/>
    <w:rsid w:val="00FC34C9"/>
    <w:rsid w:val="00FC3C9F"/>
    <w:rsid w:val="00FC3F7E"/>
    <w:rsid w:val="00FC4201"/>
    <w:rsid w:val="00FC6862"/>
    <w:rsid w:val="00FC6EAA"/>
    <w:rsid w:val="00FC737B"/>
    <w:rsid w:val="00FC7896"/>
    <w:rsid w:val="00FC7932"/>
    <w:rsid w:val="00FD167A"/>
    <w:rsid w:val="00FD1B07"/>
    <w:rsid w:val="00FD3DE7"/>
    <w:rsid w:val="00FD3EC4"/>
    <w:rsid w:val="00FD7682"/>
    <w:rsid w:val="00FE02E0"/>
    <w:rsid w:val="00FE1680"/>
    <w:rsid w:val="00FE2287"/>
    <w:rsid w:val="00FE24C9"/>
    <w:rsid w:val="00FE25D1"/>
    <w:rsid w:val="00FE4962"/>
    <w:rsid w:val="00FE5A71"/>
    <w:rsid w:val="00FE61BD"/>
    <w:rsid w:val="00FE6671"/>
    <w:rsid w:val="00FE6971"/>
    <w:rsid w:val="00FE6DF9"/>
    <w:rsid w:val="00FE7F8F"/>
    <w:rsid w:val="00FF1788"/>
    <w:rsid w:val="00FF1C00"/>
    <w:rsid w:val="00FF20AD"/>
    <w:rsid w:val="00FF25F0"/>
    <w:rsid w:val="00FF2C45"/>
    <w:rsid w:val="00FF2FC0"/>
    <w:rsid w:val="00FF37A8"/>
    <w:rsid w:val="00FF3D4F"/>
    <w:rsid w:val="00FF5284"/>
    <w:rsid w:val="00FF52F2"/>
    <w:rsid w:val="00FF558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paragraph" w:styleId="af">
    <w:name w:val="List Paragraph"/>
    <w:basedOn w:val="a"/>
    <w:uiPriority w:val="34"/>
    <w:qFormat/>
    <w:rsid w:val="00FC1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paragraph" w:styleId="af">
    <w:name w:val="List Paragraph"/>
    <w:basedOn w:val="a"/>
    <w:uiPriority w:val="34"/>
    <w:qFormat/>
    <w:rsid w:val="00FC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4F89-F5EA-4817-9855-B8A1C37C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685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СК ГО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2024-11-02T01:24:00Z</cp:lastPrinted>
  <dcterms:created xsi:type="dcterms:W3CDTF">2024-10-24T06:19:00Z</dcterms:created>
  <dcterms:modified xsi:type="dcterms:W3CDTF">2024-11-02T02:31:00Z</dcterms:modified>
</cp:coreProperties>
</file>